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17AB0" w14:textId="77777777" w:rsidR="00994712" w:rsidRDefault="00994712">
      <w:pPr>
        <w:spacing w:after="0"/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a"/>
        <w:tblW w:w="1072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00"/>
        <w:gridCol w:w="3645"/>
        <w:gridCol w:w="3780"/>
      </w:tblGrid>
      <w:tr w:rsidR="00994712" w14:paraId="6406A007" w14:textId="77777777">
        <w:trPr>
          <w:trHeight w:val="8342"/>
        </w:trPr>
        <w:tc>
          <w:tcPr>
            <w:tcW w:w="10725" w:type="dxa"/>
            <w:gridSpan w:val="3"/>
          </w:tcPr>
          <w:p w14:paraId="655C7452" w14:textId="77777777" w:rsidR="00994712" w:rsidRDefault="009947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b"/>
              <w:tblW w:w="10243" w:type="dxa"/>
              <w:tblInd w:w="2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83"/>
              <w:gridCol w:w="1556"/>
              <w:gridCol w:w="1118"/>
              <w:gridCol w:w="772"/>
              <w:gridCol w:w="5514"/>
            </w:tblGrid>
            <w:tr w:rsidR="00994712" w14:paraId="79726E55" w14:textId="77777777">
              <w:trPr>
                <w:trHeight w:val="208"/>
              </w:trPr>
              <w:tc>
                <w:tcPr>
                  <w:tcW w:w="0" w:type="auto"/>
                </w:tcPr>
                <w:p w14:paraId="26E76B72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Tarih</w:t>
                  </w:r>
                </w:p>
              </w:tc>
              <w:tc>
                <w:tcPr>
                  <w:tcW w:w="0" w:type="auto"/>
                </w:tcPr>
                <w:p w14:paraId="1711BF58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Toplantı Sayısı</w:t>
                  </w:r>
                </w:p>
              </w:tc>
              <w:tc>
                <w:tcPr>
                  <w:tcW w:w="0" w:type="auto"/>
                </w:tcPr>
                <w:p w14:paraId="1EE65F06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Karar No</w:t>
                  </w:r>
                </w:p>
              </w:tc>
              <w:tc>
                <w:tcPr>
                  <w:tcW w:w="0" w:type="auto"/>
                </w:tcPr>
                <w:p w14:paraId="06D82AAC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Saat </w:t>
                  </w:r>
                </w:p>
              </w:tc>
              <w:tc>
                <w:tcPr>
                  <w:tcW w:w="0" w:type="auto"/>
                </w:tcPr>
                <w:p w14:paraId="2DE9B285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Özü </w:t>
                  </w:r>
                </w:p>
              </w:tc>
            </w:tr>
            <w:tr w:rsidR="00910AE7" w14:paraId="601B1C67" w14:textId="77777777">
              <w:trPr>
                <w:trHeight w:val="570"/>
              </w:trPr>
              <w:tc>
                <w:tcPr>
                  <w:tcW w:w="0" w:type="auto"/>
                </w:tcPr>
                <w:p w14:paraId="35FFA0CD" w14:textId="1657202B" w:rsidR="00910AE7" w:rsidRDefault="00910AE7" w:rsidP="00910AE7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10AE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30.12.202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2AC89DEF" w14:textId="0551A458" w:rsidR="00910AE7" w:rsidRDefault="00910AE7" w:rsidP="00910AE7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14:paraId="281A7CB1" w14:textId="77777777" w:rsidR="00910AE7" w:rsidRDefault="00910AE7" w:rsidP="00910AE7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2024/14-1</w:t>
                  </w:r>
                </w:p>
                <w:p w14:paraId="07ED1B6E" w14:textId="77777777" w:rsidR="00910AE7" w:rsidRDefault="00910AE7" w:rsidP="00910AE7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2E420016" w14:textId="77777777" w:rsidR="00910AE7" w:rsidRDefault="00910AE7" w:rsidP="00910AE7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08:00</w:t>
                  </w:r>
                </w:p>
              </w:tc>
              <w:tc>
                <w:tcPr>
                  <w:tcW w:w="0" w:type="auto"/>
                </w:tcPr>
                <w:p w14:paraId="350A1D84" w14:textId="778C76AB" w:rsidR="00910AE7" w:rsidRDefault="00910AE7" w:rsidP="00910AE7">
                  <w:pPr>
                    <w:ind w:left="0" w:hanging="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2024-2025 Eğitim-Öğretim Yılı Bahar Yarıyılı Ders Dağılımları</w:t>
                  </w:r>
                </w:p>
              </w:tc>
            </w:tr>
          </w:tbl>
          <w:p w14:paraId="0B1D9841" w14:textId="30FA32DA" w:rsidR="00994712" w:rsidRDefault="00000000">
            <w:p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Gündem 202</w:t>
            </w:r>
            <w:r w:rsidR="00776F9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</w:t>
            </w:r>
            <w:r w:rsidR="00776F9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Meslek Yüksekokulumuz Yönetim ve Organizasyon Bölümü, Lojistik Programı normal öğretim birinci ve ikinci sınıf öğrencilerine yönelik 202</w:t>
            </w:r>
            <w:r w:rsidR="0046391C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-202</w:t>
            </w:r>
            <w:r w:rsidR="0046391C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Eğitim-Öğretim yılı bahar yarıyılında </w:t>
            </w:r>
            <w:r w:rsidR="008D681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örgün eğitim ve </w:t>
            </w:r>
            <w:r w:rsidR="008D681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uzaktan </w:t>
            </w:r>
            <w:r w:rsidR="008D681B">
              <w:rPr>
                <w:rFonts w:ascii="Times New Roman" w:eastAsia="Times New Roman" w:hAnsi="Times New Roman" w:cs="Times New Roman"/>
                <w:sz w:val="18"/>
                <w:szCs w:val="18"/>
              </w:rPr>
              <w:t>öğretim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yoluyla okutulacak olan derslerin görüşülmesi.</w:t>
            </w:r>
          </w:p>
          <w:tbl>
            <w:tblPr>
              <w:tblStyle w:val="ac"/>
              <w:tblW w:w="103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49"/>
              <w:gridCol w:w="2858"/>
              <w:gridCol w:w="1117"/>
              <w:gridCol w:w="487"/>
              <w:gridCol w:w="437"/>
              <w:gridCol w:w="487"/>
              <w:gridCol w:w="801"/>
              <w:gridCol w:w="3040"/>
            </w:tblGrid>
            <w:tr w:rsidR="00994712" w14:paraId="52F86495" w14:textId="77777777">
              <w:trPr>
                <w:trHeight w:val="206"/>
              </w:trPr>
              <w:tc>
                <w:tcPr>
                  <w:tcW w:w="0" w:type="auto"/>
                  <w:gridSpan w:val="7"/>
                  <w:tcBorders>
                    <w:right w:val="nil"/>
                  </w:tcBorders>
                </w:tcPr>
                <w:p w14:paraId="09669A42" w14:textId="67413C71" w:rsidR="00994712" w:rsidRDefault="00000000">
                  <w:pPr>
                    <w:widowControl w:val="0"/>
                    <w:spacing w:after="0" w:line="240" w:lineRule="auto"/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1.Sınıf Normal Öğretim 202</w:t>
                  </w:r>
                  <w:r w:rsidR="00DD5A03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-202</w:t>
                  </w:r>
                  <w:r w:rsidR="00DD5A03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 Eğitim Öğretim Yılı Bahar Dönemi Ders Dağılımı</w:t>
                  </w:r>
                </w:p>
              </w:tc>
              <w:tc>
                <w:tcPr>
                  <w:tcW w:w="0" w:type="auto"/>
                  <w:tcBorders>
                    <w:left w:val="nil"/>
                  </w:tcBorders>
                </w:tcPr>
                <w:p w14:paraId="403882A2" w14:textId="77777777" w:rsidR="00994712" w:rsidRDefault="00994712">
                  <w:pPr>
                    <w:widowControl w:val="0"/>
                    <w:spacing w:after="0" w:line="240" w:lineRule="auto"/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94712" w14:paraId="6CCB2E26" w14:textId="77777777">
              <w:trPr>
                <w:trHeight w:val="296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3778E7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Ders Kodu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26086A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Ders Adı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1DA3D3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Ders Türü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229CE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EA6684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6BC812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K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E7269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AKTS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C056B6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</w:rPr>
                    <w:t>Dersi Veren Öğretim Görevlisi</w:t>
                  </w:r>
                </w:p>
              </w:tc>
            </w:tr>
            <w:tr w:rsidR="00994712" w14:paraId="55193C36" w14:textId="77777777">
              <w:trPr>
                <w:trHeight w:val="378"/>
              </w:trPr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49B6642F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AİT 192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752E4CFE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Atatürk İlkeleri ve İnkılap Tarihi II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0C4C9806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7170D972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1152DE42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3325368F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35AAE8B6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78AE6302" w14:textId="64B87BC6" w:rsidR="00994712" w:rsidRPr="00067B82" w:rsidRDefault="00067B82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BİRLEŞTİRME(</w:t>
                  </w:r>
                  <w:proofErr w:type="spellStart"/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MYO+Veterinerlik</w:t>
                  </w:r>
                  <w:proofErr w:type="spellEnd"/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</w:tr>
            <w:tr w:rsidR="00994712" w14:paraId="2A176ACB" w14:textId="77777777">
              <w:trPr>
                <w:trHeight w:val="401"/>
              </w:trPr>
              <w:tc>
                <w:tcPr>
                  <w:tcW w:w="0" w:type="auto"/>
                </w:tcPr>
                <w:p w14:paraId="4427C074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TDİ 196</w:t>
                  </w:r>
                </w:p>
              </w:tc>
              <w:tc>
                <w:tcPr>
                  <w:tcW w:w="0" w:type="auto"/>
                </w:tcPr>
                <w:p w14:paraId="440EFE01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Türk Dili II</w:t>
                  </w:r>
                </w:p>
              </w:tc>
              <w:tc>
                <w:tcPr>
                  <w:tcW w:w="0" w:type="auto"/>
                </w:tcPr>
                <w:p w14:paraId="0E333A5E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5E52DEFF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2C41B4FB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6FC8BA93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02AA9EDB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669CD800" w14:textId="0048ABCC" w:rsidR="00994712" w:rsidRPr="00067B82" w:rsidRDefault="00067B82" w:rsidP="0046391C">
                  <w:pPr>
                    <w:widowControl w:val="0"/>
                    <w:spacing w:after="0" w:line="240" w:lineRule="auto"/>
                    <w:ind w:leftChars="0" w:left="0" w:firstLineChars="0" w:firstLine="0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BİRLEŞTİRME(</w:t>
                  </w:r>
                  <w:proofErr w:type="spellStart"/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MYO+Veterinerlik</w:t>
                  </w:r>
                  <w:proofErr w:type="spellEnd"/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</w:tr>
            <w:tr w:rsidR="00994712" w14:paraId="3B8A3824" w14:textId="77777777">
              <w:trPr>
                <w:trHeight w:val="378"/>
              </w:trPr>
              <w:tc>
                <w:tcPr>
                  <w:tcW w:w="0" w:type="auto"/>
                </w:tcPr>
                <w:p w14:paraId="5F68C2B7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İNG 186</w:t>
                  </w:r>
                </w:p>
              </w:tc>
              <w:tc>
                <w:tcPr>
                  <w:tcW w:w="0" w:type="auto"/>
                </w:tcPr>
                <w:p w14:paraId="5102BF92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Yabancı Dil II</w:t>
                  </w:r>
                </w:p>
              </w:tc>
              <w:tc>
                <w:tcPr>
                  <w:tcW w:w="0" w:type="auto"/>
                </w:tcPr>
                <w:p w14:paraId="717C1CC0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4167F45A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4C15EB40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7FEEC5D2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062805C0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48713EFC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BİRLEŞTİRME(MYO+KAMPÜS)</w:t>
                  </w:r>
                </w:p>
              </w:tc>
            </w:tr>
            <w:tr w:rsidR="00994712" w14:paraId="0976777D" w14:textId="77777777">
              <w:trPr>
                <w:trHeight w:val="378"/>
              </w:trPr>
              <w:tc>
                <w:tcPr>
                  <w:tcW w:w="0" w:type="auto"/>
                </w:tcPr>
                <w:p w14:paraId="40989AD0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102</w:t>
                  </w:r>
                </w:p>
              </w:tc>
              <w:tc>
                <w:tcPr>
                  <w:tcW w:w="0" w:type="auto"/>
                </w:tcPr>
                <w:p w14:paraId="39780052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Makro İktisat</w:t>
                  </w:r>
                </w:p>
              </w:tc>
              <w:tc>
                <w:tcPr>
                  <w:tcW w:w="0" w:type="auto"/>
                </w:tcPr>
                <w:p w14:paraId="4BB10CB3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624110BB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752BD0BD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2CF3D7B3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21A6BD61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14BBF36E" w14:textId="6E6E94BF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</w:t>
                  </w:r>
                  <w:r w:rsidR="0046391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Dr.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Zekiye ÖRTLEK</w:t>
                  </w:r>
                </w:p>
              </w:tc>
            </w:tr>
            <w:tr w:rsidR="00994712" w14:paraId="741DD817" w14:textId="77777777">
              <w:trPr>
                <w:trHeight w:val="378"/>
              </w:trPr>
              <w:tc>
                <w:tcPr>
                  <w:tcW w:w="0" w:type="auto"/>
                </w:tcPr>
                <w:p w14:paraId="20D2B68D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104</w:t>
                  </w:r>
                </w:p>
              </w:tc>
              <w:tc>
                <w:tcPr>
                  <w:tcW w:w="0" w:type="auto"/>
                </w:tcPr>
                <w:p w14:paraId="4EB2054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Yönetim ve Organizasyon</w:t>
                  </w:r>
                </w:p>
              </w:tc>
              <w:tc>
                <w:tcPr>
                  <w:tcW w:w="0" w:type="auto"/>
                </w:tcPr>
                <w:p w14:paraId="1E816EA1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667DD74D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04B98363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5BF21B5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720FE984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677E520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Tuba USLU</w:t>
                  </w:r>
                </w:p>
              </w:tc>
            </w:tr>
            <w:tr w:rsidR="00994712" w14:paraId="6E1AF87E" w14:textId="77777777">
              <w:trPr>
                <w:trHeight w:val="401"/>
              </w:trPr>
              <w:tc>
                <w:tcPr>
                  <w:tcW w:w="0" w:type="auto"/>
                </w:tcPr>
                <w:p w14:paraId="37F7ECBB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106</w:t>
                  </w:r>
                </w:p>
              </w:tc>
              <w:tc>
                <w:tcPr>
                  <w:tcW w:w="0" w:type="auto"/>
                </w:tcPr>
                <w:p w14:paraId="3D419DDF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Dış Ticaret İşlemleri</w:t>
                  </w:r>
                </w:p>
              </w:tc>
              <w:tc>
                <w:tcPr>
                  <w:tcW w:w="0" w:type="auto"/>
                </w:tcPr>
                <w:p w14:paraId="195248FC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04C69E47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52B2BC25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2DE8B3AE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5341E4B0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21EF22E9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Musa ACAR</w:t>
                  </w:r>
                </w:p>
              </w:tc>
            </w:tr>
            <w:tr w:rsidR="00994712" w14:paraId="1A8B8F31" w14:textId="77777777">
              <w:trPr>
                <w:trHeight w:val="378"/>
              </w:trPr>
              <w:tc>
                <w:tcPr>
                  <w:tcW w:w="0" w:type="auto"/>
                </w:tcPr>
                <w:p w14:paraId="1BBBEE4A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108</w:t>
                  </w:r>
                </w:p>
              </w:tc>
              <w:tc>
                <w:tcPr>
                  <w:tcW w:w="0" w:type="auto"/>
                </w:tcPr>
                <w:p w14:paraId="13B151BF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İstatistik</w:t>
                  </w:r>
                </w:p>
              </w:tc>
              <w:tc>
                <w:tcPr>
                  <w:tcW w:w="0" w:type="auto"/>
                </w:tcPr>
                <w:p w14:paraId="1499BD1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68F7F7BD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0BE80C71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60320B6A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7AECBC7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67073510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Tuba USLU</w:t>
                  </w:r>
                </w:p>
              </w:tc>
            </w:tr>
            <w:tr w:rsidR="00994712" w14:paraId="4CBF60C1" w14:textId="77777777">
              <w:trPr>
                <w:trHeight w:val="378"/>
              </w:trPr>
              <w:tc>
                <w:tcPr>
                  <w:tcW w:w="0" w:type="auto"/>
                </w:tcPr>
                <w:p w14:paraId="7700FF3F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110</w:t>
                  </w:r>
                </w:p>
              </w:tc>
              <w:tc>
                <w:tcPr>
                  <w:tcW w:w="0" w:type="auto"/>
                </w:tcPr>
                <w:p w14:paraId="7C4D19C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Girişimcilik</w:t>
                  </w:r>
                </w:p>
              </w:tc>
              <w:tc>
                <w:tcPr>
                  <w:tcW w:w="0" w:type="auto"/>
                </w:tcPr>
                <w:p w14:paraId="34E2FE46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03419D93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0746B13A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3E09A09D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12638DC1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1041F0CB" w14:textId="46794855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</w:t>
                  </w:r>
                  <w:r w:rsidR="0046391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Dr.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Zekiye ÖRTLEK</w:t>
                  </w:r>
                </w:p>
              </w:tc>
            </w:tr>
            <w:tr w:rsidR="0046391C" w14:paraId="08ADC2C2" w14:textId="77777777">
              <w:trPr>
                <w:trHeight w:val="378"/>
              </w:trPr>
              <w:tc>
                <w:tcPr>
                  <w:tcW w:w="0" w:type="auto"/>
                </w:tcPr>
                <w:p w14:paraId="64EFB11D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112</w:t>
                  </w:r>
                </w:p>
              </w:tc>
              <w:tc>
                <w:tcPr>
                  <w:tcW w:w="0" w:type="auto"/>
                </w:tcPr>
                <w:p w14:paraId="5A6AA00B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Tehlikeli Madde Taşımacılığı</w:t>
                  </w:r>
                </w:p>
              </w:tc>
              <w:tc>
                <w:tcPr>
                  <w:tcW w:w="0" w:type="auto"/>
                </w:tcPr>
                <w:p w14:paraId="478A9F29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2C08C794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67DD50E1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3074B8F5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08E85417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53EEBBF7" w14:textId="6D3588DA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Doç. Dr. Abdullah KILIÇARASLAN</w:t>
                  </w:r>
                </w:p>
              </w:tc>
            </w:tr>
            <w:tr w:rsidR="0046391C" w14:paraId="7D267930" w14:textId="77777777">
              <w:trPr>
                <w:trHeight w:val="378"/>
              </w:trPr>
              <w:tc>
                <w:tcPr>
                  <w:tcW w:w="0" w:type="auto"/>
                </w:tcPr>
                <w:p w14:paraId="0D153FA8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114</w:t>
                  </w:r>
                </w:p>
              </w:tc>
              <w:tc>
                <w:tcPr>
                  <w:tcW w:w="0" w:type="auto"/>
                </w:tcPr>
                <w:p w14:paraId="0337C5D5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Depo ve Stok Yönetimi </w:t>
                  </w:r>
                </w:p>
                <w:p w14:paraId="0DAD3FE5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4A78DA8F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19656A6E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62B0C691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32BE82E4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51B032FA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6FA08BF7" w14:textId="7E70E2A1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Musa ACAR</w:t>
                  </w:r>
                </w:p>
              </w:tc>
            </w:tr>
            <w:tr w:rsidR="0046391C" w14:paraId="4E47320E" w14:textId="77777777">
              <w:trPr>
                <w:trHeight w:val="378"/>
              </w:trPr>
              <w:tc>
                <w:tcPr>
                  <w:tcW w:w="0" w:type="auto"/>
                </w:tcPr>
                <w:p w14:paraId="48042D62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634DE7AF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Toplam</w:t>
                  </w:r>
                </w:p>
              </w:tc>
              <w:tc>
                <w:tcPr>
                  <w:tcW w:w="0" w:type="auto"/>
                </w:tcPr>
                <w:p w14:paraId="3EBE11AC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1CB8B8F2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</w:tcPr>
                <w:p w14:paraId="759BDDFF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77A087C7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</w:tcPr>
                <w:p w14:paraId="6485DF24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14:paraId="7ECE6009" w14:textId="77777777" w:rsidR="0046391C" w:rsidRDefault="0046391C" w:rsidP="0046391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1C58156F" w14:textId="77777777" w:rsidR="00994712" w:rsidRDefault="00994712">
            <w:pPr>
              <w:tabs>
                <w:tab w:val="left" w:pos="2220"/>
              </w:tabs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A3B0EB3" w14:textId="4147353F" w:rsidR="00994712" w:rsidRDefault="00000000">
            <w:pPr>
              <w:tabs>
                <w:tab w:val="left" w:pos="2220"/>
              </w:tabs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Öğr. Gör.</w:t>
            </w:r>
            <w:r w:rsidR="00D60C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Dr.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Zekiye ÖRTLEK</w:t>
            </w:r>
          </w:p>
          <w:p w14:paraId="46AFDEE4" w14:textId="77777777" w:rsidR="00994712" w:rsidRDefault="00000000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Bölüm Başkan V.</w:t>
            </w:r>
          </w:p>
        </w:tc>
      </w:tr>
      <w:tr w:rsidR="00994712" w14:paraId="33D49779" w14:textId="77777777">
        <w:trPr>
          <w:trHeight w:val="1241"/>
        </w:trPr>
        <w:tc>
          <w:tcPr>
            <w:tcW w:w="3300" w:type="dxa"/>
          </w:tcPr>
          <w:p w14:paraId="6D360628" w14:textId="17DD2A0C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 w:rsidR="00D60C3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oç. Dr.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Abdullah KILIÇARSLAN</w:t>
            </w:r>
          </w:p>
          <w:p w14:paraId="4C970FA9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Üye</w:t>
            </w:r>
          </w:p>
        </w:tc>
        <w:tc>
          <w:tcPr>
            <w:tcW w:w="3645" w:type="dxa"/>
          </w:tcPr>
          <w:p w14:paraId="5A40AC39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Öğr. Gör. Tuba USLU</w:t>
            </w:r>
          </w:p>
          <w:p w14:paraId="7E1BDAC6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Üye</w:t>
            </w:r>
          </w:p>
        </w:tc>
        <w:tc>
          <w:tcPr>
            <w:tcW w:w="3780" w:type="dxa"/>
          </w:tcPr>
          <w:p w14:paraId="0DA4D67E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Öğr. Gör. Musa ACAR</w:t>
            </w:r>
          </w:p>
          <w:p w14:paraId="07C55D4B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Üye</w:t>
            </w:r>
          </w:p>
          <w:p w14:paraId="2FEF022A" w14:textId="77777777" w:rsidR="00901264" w:rsidRPr="004A1893" w:rsidRDefault="00901264" w:rsidP="00901264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(İzinli)</w:t>
            </w:r>
          </w:p>
          <w:p w14:paraId="19140420" w14:textId="77777777" w:rsidR="00901264" w:rsidRDefault="00901264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998BE98" w14:textId="77777777" w:rsidR="00994712" w:rsidRDefault="00994712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94712" w14:paraId="29C549B5" w14:textId="77777777">
        <w:trPr>
          <w:trHeight w:val="8985"/>
        </w:trPr>
        <w:tc>
          <w:tcPr>
            <w:tcW w:w="10725" w:type="dxa"/>
            <w:gridSpan w:val="3"/>
          </w:tcPr>
          <w:p w14:paraId="7DC3D704" w14:textId="77777777" w:rsidR="00994712" w:rsidRDefault="009947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d"/>
              <w:tblW w:w="10243" w:type="dxa"/>
              <w:tblInd w:w="0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83"/>
              <w:gridCol w:w="1556"/>
              <w:gridCol w:w="1118"/>
              <w:gridCol w:w="772"/>
              <w:gridCol w:w="5514"/>
            </w:tblGrid>
            <w:tr w:rsidR="00994712" w14:paraId="3256B9F2" w14:textId="77777777">
              <w:trPr>
                <w:trHeight w:val="208"/>
              </w:trPr>
              <w:tc>
                <w:tcPr>
                  <w:tcW w:w="0" w:type="auto"/>
                </w:tcPr>
                <w:p w14:paraId="5D1CC164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Tarih</w:t>
                  </w:r>
                </w:p>
              </w:tc>
              <w:tc>
                <w:tcPr>
                  <w:tcW w:w="0" w:type="auto"/>
                </w:tcPr>
                <w:p w14:paraId="33340CCB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Toplantı Sayısı</w:t>
                  </w:r>
                </w:p>
              </w:tc>
              <w:tc>
                <w:tcPr>
                  <w:tcW w:w="0" w:type="auto"/>
                </w:tcPr>
                <w:p w14:paraId="6EDB9E10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Karar No</w:t>
                  </w:r>
                </w:p>
              </w:tc>
              <w:tc>
                <w:tcPr>
                  <w:tcW w:w="0" w:type="auto"/>
                </w:tcPr>
                <w:p w14:paraId="7A4BAF3D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Saat </w:t>
                  </w:r>
                </w:p>
              </w:tc>
              <w:tc>
                <w:tcPr>
                  <w:tcW w:w="0" w:type="auto"/>
                </w:tcPr>
                <w:p w14:paraId="448EB8DC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Özü </w:t>
                  </w:r>
                </w:p>
              </w:tc>
            </w:tr>
            <w:tr w:rsidR="00910AE7" w14:paraId="2B292ECB" w14:textId="77777777">
              <w:trPr>
                <w:trHeight w:val="570"/>
              </w:trPr>
              <w:tc>
                <w:tcPr>
                  <w:tcW w:w="0" w:type="auto"/>
                </w:tcPr>
                <w:p w14:paraId="44285394" w14:textId="4FA0F4AA" w:rsidR="00910AE7" w:rsidRDefault="00910AE7" w:rsidP="00910AE7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10AE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30.12.202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5A1B265C" w14:textId="39E0C948" w:rsidR="00910AE7" w:rsidRDefault="00910AE7" w:rsidP="00910AE7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14:paraId="7F969583" w14:textId="10E4F7BA" w:rsidR="00910AE7" w:rsidRDefault="00910AE7" w:rsidP="00910AE7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2024/14-1</w:t>
                  </w:r>
                </w:p>
                <w:p w14:paraId="10F8139A" w14:textId="77777777" w:rsidR="00910AE7" w:rsidRDefault="00910AE7" w:rsidP="00910AE7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1814C653" w14:textId="77777777" w:rsidR="00910AE7" w:rsidRDefault="00910AE7" w:rsidP="00910AE7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08:00</w:t>
                  </w:r>
                </w:p>
              </w:tc>
              <w:tc>
                <w:tcPr>
                  <w:tcW w:w="0" w:type="auto"/>
                </w:tcPr>
                <w:p w14:paraId="70092DA6" w14:textId="151F92A6" w:rsidR="00910AE7" w:rsidRDefault="00910AE7" w:rsidP="00910AE7">
                  <w:pPr>
                    <w:ind w:left="0" w:hanging="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2024-2025 Eğitim-Öğretim Yılı Bahar Yarıyılı Ders Dağılımları</w:t>
                  </w:r>
                </w:p>
              </w:tc>
            </w:tr>
          </w:tbl>
          <w:p w14:paraId="65F4F464" w14:textId="77777777" w:rsidR="00994712" w:rsidRDefault="00994712">
            <w:pPr>
              <w:tabs>
                <w:tab w:val="left" w:pos="2985"/>
              </w:tabs>
              <w:ind w:left="0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e"/>
              <w:tblW w:w="103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49"/>
              <w:gridCol w:w="3226"/>
              <w:gridCol w:w="1051"/>
              <w:gridCol w:w="409"/>
              <w:gridCol w:w="418"/>
              <w:gridCol w:w="429"/>
              <w:gridCol w:w="705"/>
              <w:gridCol w:w="3089"/>
            </w:tblGrid>
            <w:tr w:rsidR="00994712" w14:paraId="60874210" w14:textId="77777777" w:rsidTr="00F51545">
              <w:trPr>
                <w:trHeight w:val="296"/>
              </w:trPr>
              <w:tc>
                <w:tcPr>
                  <w:tcW w:w="7287" w:type="dxa"/>
                  <w:gridSpan w:val="7"/>
                  <w:tcBorders>
                    <w:right w:val="nil"/>
                  </w:tcBorders>
                </w:tcPr>
                <w:p w14:paraId="01508795" w14:textId="312C937A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bookmarkStart w:id="0" w:name="_heading=h.gjdgxs" w:colFirst="0" w:colLast="0"/>
                  <w:bookmarkEnd w:id="0"/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2.Sınıf Normal Öğretim </w:t>
                  </w:r>
                  <w:r w:rsidR="00DD5A03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2024-2025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Eğitim Öğretim Yılı Bahar Dönemi Ders Dağılımı</w:t>
                  </w:r>
                </w:p>
              </w:tc>
              <w:tc>
                <w:tcPr>
                  <w:tcW w:w="3089" w:type="dxa"/>
                  <w:tcBorders>
                    <w:left w:val="nil"/>
                  </w:tcBorders>
                </w:tcPr>
                <w:p w14:paraId="096E1E26" w14:textId="77777777" w:rsidR="00994712" w:rsidRDefault="00994712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94712" w14:paraId="172BF2E2" w14:textId="77777777" w:rsidTr="002F6743">
              <w:trPr>
                <w:trHeight w:val="306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FE563D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Ders Kodu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3F2C0B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Ders Adı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895937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Ders Türü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308E29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CAAC6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45192D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K</w:t>
                  </w:r>
                </w:p>
              </w:tc>
              <w:tc>
                <w:tcPr>
                  <w:tcW w:w="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E3B5E2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AKTS</w:t>
                  </w:r>
                </w:p>
              </w:tc>
              <w:tc>
                <w:tcPr>
                  <w:tcW w:w="30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C54D1B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</w:rPr>
                    <w:t>Dersi Veren Öğretim Görevlisi</w:t>
                  </w:r>
                </w:p>
              </w:tc>
            </w:tr>
            <w:tr w:rsidR="002F6743" w14:paraId="47CC4A2C" w14:textId="77777777" w:rsidTr="002F6743">
              <w:trPr>
                <w:trHeight w:val="306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94C5ED" w14:textId="7CF01062" w:rsidR="002F6743" w:rsidRP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bookmarkStart w:id="1" w:name="_Hlk185604024"/>
                  <w:r w:rsidRPr="002F6743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LOJ 202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79F2C3" w14:textId="168D2A0A" w:rsidR="002F6743" w:rsidRP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2F6743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Ticari Matematik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62D843" w14:textId="7739181B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0F6FBC" w14:textId="68075B54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3E60A1" w14:textId="7D479AC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0DD874" w14:textId="3F09BF6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35BD6C" w14:textId="740096AD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B0A58F" w14:textId="298F6656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Tuba USLU</w:t>
                  </w:r>
                </w:p>
              </w:tc>
            </w:tr>
            <w:bookmarkEnd w:id="1"/>
            <w:tr w:rsidR="002F6743" w14:paraId="60304417" w14:textId="77777777" w:rsidTr="002F6743">
              <w:trPr>
                <w:trHeight w:val="306"/>
              </w:trPr>
              <w:tc>
                <w:tcPr>
                  <w:tcW w:w="0" w:type="auto"/>
                </w:tcPr>
                <w:p w14:paraId="0C117510" w14:textId="77777777" w:rsidR="002F6743" w:rsidRDefault="002F6743" w:rsidP="002F6743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208</w:t>
                  </w:r>
                </w:p>
              </w:tc>
              <w:tc>
                <w:tcPr>
                  <w:tcW w:w="0" w:type="auto"/>
                </w:tcPr>
                <w:p w14:paraId="14C499B1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Uluslararası İktisat</w:t>
                  </w:r>
                </w:p>
              </w:tc>
              <w:tc>
                <w:tcPr>
                  <w:tcW w:w="0" w:type="auto"/>
                </w:tcPr>
                <w:p w14:paraId="5548DB97" w14:textId="2B80ADB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</w:tcPr>
                <w:p w14:paraId="671D03D9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5F298D6C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58235029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</w:tcPr>
                <w:p w14:paraId="5DC70C42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89" w:type="dxa"/>
                </w:tcPr>
                <w:p w14:paraId="382E383D" w14:textId="4786D71B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Dr. Zekiye ÖRTLEK</w:t>
                  </w:r>
                </w:p>
              </w:tc>
            </w:tr>
            <w:tr w:rsidR="002F6743" w14:paraId="10946D0E" w14:textId="77777777" w:rsidTr="002F6743">
              <w:trPr>
                <w:trHeight w:val="325"/>
              </w:trPr>
              <w:tc>
                <w:tcPr>
                  <w:tcW w:w="0" w:type="auto"/>
                  <w:shd w:val="clear" w:color="auto" w:fill="auto"/>
                </w:tcPr>
                <w:p w14:paraId="36B10E95" w14:textId="77777777" w:rsidR="002F6743" w:rsidRPr="00901264" w:rsidRDefault="002F6743" w:rsidP="002F6743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212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1893701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Gemi Acenteliği ve Yük Aracılığı İş Yönetimi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8100924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A3B7382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5CB1C5E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1C0C0955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  <w:shd w:val="clear" w:color="auto" w:fill="auto"/>
                </w:tcPr>
                <w:p w14:paraId="14CECAC9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14:paraId="5C4650BE" w14:textId="2F2756C2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Doç. Dr. Abdullah KILIÇARASLAN</w:t>
                  </w:r>
                </w:p>
              </w:tc>
            </w:tr>
            <w:tr w:rsidR="002F6743" w14:paraId="08233786" w14:textId="77777777" w:rsidTr="002F6743">
              <w:trPr>
                <w:trHeight w:val="325"/>
              </w:trPr>
              <w:tc>
                <w:tcPr>
                  <w:tcW w:w="0" w:type="auto"/>
                  <w:shd w:val="clear" w:color="auto" w:fill="auto"/>
                </w:tcPr>
                <w:p w14:paraId="2928785F" w14:textId="77777777" w:rsidR="002F6743" w:rsidRPr="00901264" w:rsidRDefault="002F6743" w:rsidP="002F6743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216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109E9687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Araştırma Yöntem ve Teknikleri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F016D7E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4D25A4E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4DF52E0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67B54D6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  <w:shd w:val="clear" w:color="auto" w:fill="auto"/>
                </w:tcPr>
                <w:p w14:paraId="34725A27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  <w:p w14:paraId="21F95DCA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089" w:type="dxa"/>
                  <w:shd w:val="clear" w:color="auto" w:fill="auto"/>
                </w:tcPr>
                <w:p w14:paraId="768FDD21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Tuba USLU</w:t>
                  </w:r>
                </w:p>
              </w:tc>
            </w:tr>
            <w:tr w:rsidR="002F6743" w14:paraId="3EF9FBE7" w14:textId="77777777" w:rsidTr="002F6743">
              <w:trPr>
                <w:trHeight w:val="332"/>
              </w:trPr>
              <w:tc>
                <w:tcPr>
                  <w:tcW w:w="0" w:type="auto"/>
                  <w:shd w:val="clear" w:color="auto" w:fill="auto"/>
                </w:tcPr>
                <w:p w14:paraId="4A15BEF6" w14:textId="77777777" w:rsidR="002F6743" w:rsidRPr="00901264" w:rsidRDefault="002F6743" w:rsidP="002F6743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230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F4BAE72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İletişim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55702567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A57C007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36E9DB1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5A45E46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  <w:shd w:val="clear" w:color="auto" w:fill="auto"/>
                </w:tcPr>
                <w:p w14:paraId="6DC18E80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14:paraId="3584B3FF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Tuba USLU</w:t>
                  </w:r>
                </w:p>
              </w:tc>
            </w:tr>
            <w:tr w:rsidR="002F6743" w14:paraId="27F4634D" w14:textId="77777777" w:rsidTr="002F6743">
              <w:trPr>
                <w:trHeight w:val="332"/>
              </w:trPr>
              <w:tc>
                <w:tcPr>
                  <w:tcW w:w="0" w:type="auto"/>
                  <w:shd w:val="clear" w:color="auto" w:fill="auto"/>
                </w:tcPr>
                <w:p w14:paraId="1741A496" w14:textId="77777777" w:rsidR="002F6743" w:rsidRPr="00901264" w:rsidRDefault="002F6743" w:rsidP="002F6743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232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C53D5E6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Serbest Bölgeler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741B65D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EFDF782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00D1B62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1E03A53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  <w:shd w:val="clear" w:color="auto" w:fill="auto"/>
                </w:tcPr>
                <w:p w14:paraId="122A2CB7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14:paraId="7702228D" w14:textId="5D268359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Dr. Zekiye ÖRTLEK</w:t>
                  </w:r>
                </w:p>
              </w:tc>
            </w:tr>
            <w:tr w:rsidR="002F6743" w14:paraId="7C1C059C" w14:textId="77777777" w:rsidTr="002F6743">
              <w:trPr>
                <w:trHeight w:val="332"/>
              </w:trPr>
              <w:tc>
                <w:tcPr>
                  <w:tcW w:w="0" w:type="auto"/>
                  <w:shd w:val="clear" w:color="auto" w:fill="auto"/>
                </w:tcPr>
                <w:p w14:paraId="65923FFC" w14:textId="77777777" w:rsidR="002F6743" w:rsidRPr="00901264" w:rsidRDefault="002F6743" w:rsidP="002F6743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236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6AD9D89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Maliye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D815554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5B35913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C6CF468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AE93710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  <w:shd w:val="clear" w:color="auto" w:fill="auto"/>
                </w:tcPr>
                <w:p w14:paraId="4FF22F43" w14:textId="77777777" w:rsidR="002F6743" w:rsidRPr="00901264" w:rsidRDefault="002F6743" w:rsidP="002F6743">
                  <w:pPr>
                    <w:widowControl w:val="0"/>
                    <w:tabs>
                      <w:tab w:val="left" w:pos="735"/>
                    </w:tabs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14:paraId="190BFE00" w14:textId="2438DB8A" w:rsidR="002F6743" w:rsidRPr="00901264" w:rsidRDefault="002F6743" w:rsidP="002F6743">
                  <w:pPr>
                    <w:widowControl w:val="0"/>
                    <w:tabs>
                      <w:tab w:val="left" w:pos="735"/>
                    </w:tabs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Dr. Zekiye ÖRTLEK</w:t>
                  </w:r>
                </w:p>
              </w:tc>
            </w:tr>
            <w:tr w:rsidR="002F6743" w14:paraId="6E94F414" w14:textId="77777777" w:rsidTr="002F6743">
              <w:trPr>
                <w:trHeight w:val="332"/>
              </w:trPr>
              <w:tc>
                <w:tcPr>
                  <w:tcW w:w="0" w:type="auto"/>
                  <w:shd w:val="clear" w:color="auto" w:fill="auto"/>
                </w:tcPr>
                <w:p w14:paraId="76DC9EBE" w14:textId="77777777" w:rsidR="002F6743" w:rsidRPr="00901264" w:rsidRDefault="002F6743" w:rsidP="002F6743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244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8C2C647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Gönüllülük Çalışmaları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33D50F5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5257A590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77767FF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ADD5D95" w14:textId="77777777" w:rsidR="002F6743" w:rsidRPr="00901264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  <w:shd w:val="clear" w:color="auto" w:fill="auto"/>
                </w:tcPr>
                <w:p w14:paraId="695BDC97" w14:textId="77777777" w:rsidR="002F6743" w:rsidRPr="00901264" w:rsidRDefault="002F6743" w:rsidP="002F6743">
                  <w:pPr>
                    <w:widowControl w:val="0"/>
                    <w:tabs>
                      <w:tab w:val="left" w:pos="735"/>
                    </w:tabs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14:paraId="042A874B" w14:textId="77777777" w:rsidR="002F6743" w:rsidRPr="00901264" w:rsidRDefault="002F6743" w:rsidP="002F6743">
                  <w:pPr>
                    <w:widowControl w:val="0"/>
                    <w:tabs>
                      <w:tab w:val="left" w:pos="735"/>
                    </w:tabs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0126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Musa ACAR</w:t>
                  </w:r>
                </w:p>
              </w:tc>
            </w:tr>
            <w:tr w:rsidR="002F6743" w14:paraId="25729D98" w14:textId="77777777" w:rsidTr="002F6743">
              <w:trPr>
                <w:trHeight w:val="332"/>
              </w:trPr>
              <w:tc>
                <w:tcPr>
                  <w:tcW w:w="0" w:type="auto"/>
                </w:tcPr>
                <w:p w14:paraId="63648711" w14:textId="4B26CB27" w:rsidR="002F6743" w:rsidRDefault="002F6743" w:rsidP="002F6743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248</w:t>
                  </w:r>
                </w:p>
              </w:tc>
              <w:tc>
                <w:tcPr>
                  <w:tcW w:w="0" w:type="auto"/>
                </w:tcPr>
                <w:p w14:paraId="229E9548" w14:textId="0DC58A26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Finansal Yönetim</w:t>
                  </w:r>
                </w:p>
              </w:tc>
              <w:tc>
                <w:tcPr>
                  <w:tcW w:w="0" w:type="auto"/>
                </w:tcPr>
                <w:p w14:paraId="38D1B988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</w:tcPr>
                <w:p w14:paraId="60C77018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5E2432D1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2DBE5D8F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</w:tcPr>
                <w:p w14:paraId="7B18046C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89" w:type="dxa"/>
                </w:tcPr>
                <w:p w14:paraId="636E9C64" w14:textId="2B8A0A00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Doç. Dr. Abdullah KILIÇARASLAN</w:t>
                  </w:r>
                </w:p>
              </w:tc>
            </w:tr>
            <w:tr w:rsidR="002F6743" w14:paraId="03A8C1AD" w14:textId="77777777" w:rsidTr="002F6743">
              <w:trPr>
                <w:trHeight w:val="332"/>
              </w:trPr>
              <w:tc>
                <w:tcPr>
                  <w:tcW w:w="0" w:type="auto"/>
                </w:tcPr>
                <w:p w14:paraId="39148DF6" w14:textId="77777777" w:rsidR="002F6743" w:rsidRDefault="002F6743" w:rsidP="002F6743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250</w:t>
                  </w:r>
                </w:p>
              </w:tc>
              <w:tc>
                <w:tcPr>
                  <w:tcW w:w="0" w:type="auto"/>
                </w:tcPr>
                <w:p w14:paraId="6496E39E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Finansal Yönetim Örnek Olaylar</w:t>
                  </w:r>
                </w:p>
              </w:tc>
              <w:tc>
                <w:tcPr>
                  <w:tcW w:w="0" w:type="auto"/>
                </w:tcPr>
                <w:p w14:paraId="0BA708A8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</w:tcPr>
                <w:p w14:paraId="2203C9DC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0663B293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39C666FA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</w:tcPr>
                <w:p w14:paraId="0B6959CB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89" w:type="dxa"/>
                </w:tcPr>
                <w:p w14:paraId="63A67378" w14:textId="015B2371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Doç. Dr. Abdullah KILIÇARASLAN</w:t>
                  </w:r>
                </w:p>
              </w:tc>
            </w:tr>
            <w:tr w:rsidR="002F6743" w14:paraId="703F33E0" w14:textId="77777777" w:rsidTr="002F6743">
              <w:trPr>
                <w:trHeight w:val="332"/>
              </w:trPr>
              <w:tc>
                <w:tcPr>
                  <w:tcW w:w="0" w:type="auto"/>
                </w:tcPr>
                <w:p w14:paraId="7C1ABFB8" w14:textId="77777777" w:rsidR="002F6743" w:rsidRDefault="002F6743" w:rsidP="002F6743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252</w:t>
                  </w:r>
                </w:p>
              </w:tc>
              <w:tc>
                <w:tcPr>
                  <w:tcW w:w="0" w:type="auto"/>
                </w:tcPr>
                <w:p w14:paraId="2939E6B0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Lisanslı Depoculuk</w:t>
                  </w:r>
                </w:p>
              </w:tc>
              <w:tc>
                <w:tcPr>
                  <w:tcW w:w="0" w:type="auto"/>
                </w:tcPr>
                <w:p w14:paraId="2D53B6B2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</w:tcPr>
                <w:p w14:paraId="7F948C73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00DD040E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39F12C55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</w:tcPr>
                <w:p w14:paraId="743E88E7" w14:textId="77777777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89" w:type="dxa"/>
                </w:tcPr>
                <w:p w14:paraId="1E16EAEC" w14:textId="63C2A6D0" w:rsidR="002F6743" w:rsidRDefault="002F6743" w:rsidP="002F6743">
                  <w:pPr>
                    <w:widowControl w:val="0"/>
                    <w:spacing w:after="0" w:line="240" w:lineRule="auto"/>
                    <w:ind w:left="0" w:hanging="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Doç. Dr. Abdullah KILIÇARASLAN</w:t>
                  </w:r>
                </w:p>
              </w:tc>
            </w:tr>
            <w:tr w:rsidR="002447E1" w14:paraId="5A9C5F2B" w14:textId="77777777" w:rsidTr="002F6743">
              <w:trPr>
                <w:trHeight w:val="332"/>
              </w:trPr>
              <w:tc>
                <w:tcPr>
                  <w:tcW w:w="0" w:type="auto"/>
                </w:tcPr>
                <w:p w14:paraId="43B617E7" w14:textId="77777777" w:rsidR="002447E1" w:rsidRDefault="002447E1" w:rsidP="002447E1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254</w:t>
                  </w:r>
                </w:p>
              </w:tc>
              <w:tc>
                <w:tcPr>
                  <w:tcW w:w="0" w:type="auto"/>
                </w:tcPr>
                <w:p w14:paraId="3BBFD8C0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Tarım Ekonomisi ve İşletmeciliği</w:t>
                  </w:r>
                </w:p>
              </w:tc>
              <w:tc>
                <w:tcPr>
                  <w:tcW w:w="0" w:type="auto"/>
                </w:tcPr>
                <w:p w14:paraId="49EB23CD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</w:tcPr>
                <w:p w14:paraId="5CC95872" w14:textId="5FEFF345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3352F99D" w14:textId="2E65A4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113EBA9A" w14:textId="574498E2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</w:tcPr>
                <w:p w14:paraId="2E89731F" w14:textId="7BB73E99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89" w:type="dxa"/>
                </w:tcPr>
                <w:p w14:paraId="6A12498C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Musa ACAR</w:t>
                  </w:r>
                </w:p>
              </w:tc>
            </w:tr>
            <w:tr w:rsidR="002447E1" w14:paraId="558275D1" w14:textId="77777777" w:rsidTr="002F6743">
              <w:trPr>
                <w:trHeight w:val="332"/>
              </w:trPr>
              <w:tc>
                <w:tcPr>
                  <w:tcW w:w="0" w:type="auto"/>
                </w:tcPr>
                <w:p w14:paraId="5D9EE8C1" w14:textId="520A8B64" w:rsidR="002447E1" w:rsidRDefault="002447E1" w:rsidP="002447E1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bookmarkStart w:id="2" w:name="_Hlk185605708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256</w:t>
                  </w:r>
                </w:p>
              </w:tc>
              <w:tc>
                <w:tcPr>
                  <w:tcW w:w="0" w:type="auto"/>
                </w:tcPr>
                <w:p w14:paraId="34542BC6" w14:textId="2C1A8F88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2447E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Tarımsal Kooperatifçilik</w:t>
                  </w:r>
                </w:p>
              </w:tc>
              <w:tc>
                <w:tcPr>
                  <w:tcW w:w="0" w:type="auto"/>
                </w:tcPr>
                <w:p w14:paraId="1C2027D8" w14:textId="4FC87B18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</w:tcPr>
                <w:p w14:paraId="18A545F0" w14:textId="551D55FC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1778D212" w14:textId="617888F3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111FB3C4" w14:textId="682ABB66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</w:tcPr>
                <w:p w14:paraId="084014AA" w14:textId="4A643230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89" w:type="dxa"/>
                </w:tcPr>
                <w:p w14:paraId="1D65628D" w14:textId="1B03F18E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Musa ACAR</w:t>
                  </w:r>
                </w:p>
              </w:tc>
            </w:tr>
            <w:bookmarkEnd w:id="2"/>
            <w:tr w:rsidR="002447E1" w14:paraId="4A082403" w14:textId="77777777" w:rsidTr="002F6743">
              <w:trPr>
                <w:trHeight w:val="332"/>
              </w:trPr>
              <w:tc>
                <w:tcPr>
                  <w:tcW w:w="0" w:type="auto"/>
                </w:tcPr>
                <w:p w14:paraId="54D55FB4" w14:textId="77777777" w:rsidR="002447E1" w:rsidRDefault="002447E1" w:rsidP="002447E1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258</w:t>
                  </w:r>
                </w:p>
              </w:tc>
              <w:tc>
                <w:tcPr>
                  <w:tcW w:w="0" w:type="auto"/>
                </w:tcPr>
                <w:p w14:paraId="18C55389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Tarıma Dayalı Sanayi İşletmeciliği</w:t>
                  </w:r>
                </w:p>
              </w:tc>
              <w:tc>
                <w:tcPr>
                  <w:tcW w:w="0" w:type="auto"/>
                </w:tcPr>
                <w:p w14:paraId="65226BC2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Seçmeli</w:t>
                  </w:r>
                </w:p>
              </w:tc>
              <w:tc>
                <w:tcPr>
                  <w:tcW w:w="0" w:type="auto"/>
                </w:tcPr>
                <w:p w14:paraId="748CEC22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5D4BBB74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3D632895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05" w:type="dxa"/>
                </w:tcPr>
                <w:p w14:paraId="2018B4FF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89" w:type="dxa"/>
                </w:tcPr>
                <w:p w14:paraId="6EE45E72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Musa ACAR</w:t>
                  </w:r>
                </w:p>
              </w:tc>
            </w:tr>
            <w:tr w:rsidR="002447E1" w14:paraId="0E86044D" w14:textId="77777777" w:rsidTr="002F6743">
              <w:trPr>
                <w:trHeight w:val="332"/>
              </w:trPr>
              <w:tc>
                <w:tcPr>
                  <w:tcW w:w="0" w:type="auto"/>
                </w:tcPr>
                <w:p w14:paraId="355A76CF" w14:textId="77777777" w:rsidR="002447E1" w:rsidRDefault="002447E1" w:rsidP="002447E1">
                  <w:pPr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6A8CB65E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Toplam</w:t>
                  </w:r>
                </w:p>
              </w:tc>
              <w:tc>
                <w:tcPr>
                  <w:tcW w:w="0" w:type="auto"/>
                </w:tcPr>
                <w:p w14:paraId="333D25D1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4BE08B75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0052DAC1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059ECA06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05" w:type="dxa"/>
                </w:tcPr>
                <w:p w14:paraId="37B90C97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3089" w:type="dxa"/>
                </w:tcPr>
                <w:p w14:paraId="5124DED9" w14:textId="77777777" w:rsidR="002447E1" w:rsidRDefault="002447E1" w:rsidP="002447E1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465FACCE" w14:textId="77777777" w:rsidR="00994712" w:rsidRDefault="00994712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F752277" w14:textId="77777777" w:rsidR="00994712" w:rsidRDefault="00000000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*Seçmeli derslerden en az 30 AKTS almak zorunludur. (Öğrencinin mezun olabilmesi için)</w:t>
            </w:r>
          </w:p>
          <w:p w14:paraId="2BB821F2" w14:textId="46FA678D" w:rsidR="00994712" w:rsidRDefault="00000000">
            <w:pPr>
              <w:tabs>
                <w:tab w:val="left" w:pos="2220"/>
              </w:tabs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Öğr. Gör.</w:t>
            </w:r>
            <w:r w:rsidR="00F5154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Dr.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Zekiye ÖRTLEK</w:t>
            </w:r>
          </w:p>
          <w:p w14:paraId="51FB1E46" w14:textId="77777777" w:rsidR="00994712" w:rsidRDefault="00000000">
            <w:pPr>
              <w:tabs>
                <w:tab w:val="left" w:pos="2985"/>
              </w:tabs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Bölüm Başkan V.</w:t>
            </w:r>
          </w:p>
        </w:tc>
      </w:tr>
      <w:tr w:rsidR="00994712" w14:paraId="13056722" w14:textId="77777777">
        <w:trPr>
          <w:trHeight w:val="899"/>
        </w:trPr>
        <w:tc>
          <w:tcPr>
            <w:tcW w:w="3300" w:type="dxa"/>
          </w:tcPr>
          <w:p w14:paraId="7FF2EF3C" w14:textId="77777777" w:rsidR="00F51545" w:rsidRDefault="00F51545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Doç. Dr. Abdullah KILIÇARASLAN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511142E6" w14:textId="1151889F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Üye</w:t>
            </w:r>
          </w:p>
        </w:tc>
        <w:tc>
          <w:tcPr>
            <w:tcW w:w="3645" w:type="dxa"/>
          </w:tcPr>
          <w:p w14:paraId="1E40579C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Öğr. Gör. Tuba USLU</w:t>
            </w:r>
          </w:p>
          <w:p w14:paraId="256DBE49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Üye</w:t>
            </w:r>
          </w:p>
        </w:tc>
        <w:tc>
          <w:tcPr>
            <w:tcW w:w="3780" w:type="dxa"/>
          </w:tcPr>
          <w:p w14:paraId="7E29BC59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Öğr. Gör. Musa ACAR</w:t>
            </w:r>
          </w:p>
          <w:p w14:paraId="222BADA0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Üye</w:t>
            </w:r>
          </w:p>
          <w:p w14:paraId="6AC53EDB" w14:textId="77777777" w:rsidR="00901264" w:rsidRPr="004A1893" w:rsidRDefault="00901264" w:rsidP="00901264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(İzinli)</w:t>
            </w:r>
          </w:p>
          <w:p w14:paraId="17992FA3" w14:textId="77777777" w:rsidR="00901264" w:rsidRDefault="00901264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B0A061" w14:textId="77777777" w:rsidR="00994712" w:rsidRDefault="00994712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94712" w14:paraId="6865A907" w14:textId="77777777">
        <w:trPr>
          <w:trHeight w:val="8072"/>
        </w:trPr>
        <w:tc>
          <w:tcPr>
            <w:tcW w:w="10725" w:type="dxa"/>
            <w:gridSpan w:val="3"/>
          </w:tcPr>
          <w:p w14:paraId="5152382D" w14:textId="77777777" w:rsidR="00994712" w:rsidRDefault="009947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tbl>
            <w:tblPr>
              <w:tblStyle w:val="af"/>
              <w:tblW w:w="10153" w:type="dxa"/>
              <w:tblInd w:w="2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2"/>
              <w:gridCol w:w="1542"/>
              <w:gridCol w:w="1108"/>
              <w:gridCol w:w="765"/>
              <w:gridCol w:w="5466"/>
            </w:tblGrid>
            <w:tr w:rsidR="00994712" w14:paraId="6300D82E" w14:textId="77777777">
              <w:trPr>
                <w:trHeight w:val="230"/>
              </w:trPr>
              <w:tc>
                <w:tcPr>
                  <w:tcW w:w="0" w:type="auto"/>
                </w:tcPr>
                <w:p w14:paraId="5A41FDDC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Tarih</w:t>
                  </w:r>
                </w:p>
              </w:tc>
              <w:tc>
                <w:tcPr>
                  <w:tcW w:w="0" w:type="auto"/>
                </w:tcPr>
                <w:p w14:paraId="30B4CB79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Toplantı Sayısı</w:t>
                  </w:r>
                </w:p>
              </w:tc>
              <w:tc>
                <w:tcPr>
                  <w:tcW w:w="0" w:type="auto"/>
                </w:tcPr>
                <w:p w14:paraId="22EE9FAD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Karar No</w:t>
                  </w:r>
                </w:p>
              </w:tc>
              <w:tc>
                <w:tcPr>
                  <w:tcW w:w="0" w:type="auto"/>
                </w:tcPr>
                <w:p w14:paraId="37706499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Saat </w:t>
                  </w:r>
                </w:p>
              </w:tc>
              <w:tc>
                <w:tcPr>
                  <w:tcW w:w="0" w:type="auto"/>
                </w:tcPr>
                <w:p w14:paraId="6DD016A0" w14:textId="77777777" w:rsidR="00994712" w:rsidRDefault="00000000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Özü </w:t>
                  </w:r>
                </w:p>
              </w:tc>
            </w:tr>
            <w:tr w:rsidR="00910AE7" w14:paraId="108B3099" w14:textId="77777777">
              <w:trPr>
                <w:trHeight w:val="230"/>
              </w:trPr>
              <w:tc>
                <w:tcPr>
                  <w:tcW w:w="0" w:type="auto"/>
                </w:tcPr>
                <w:p w14:paraId="327257D2" w14:textId="3E87DA44" w:rsidR="00910AE7" w:rsidRDefault="00910AE7" w:rsidP="00910AE7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910AE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30.12.202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679FD779" w14:textId="7CCD392B" w:rsidR="00910AE7" w:rsidRDefault="00910AE7" w:rsidP="00910AE7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14:paraId="681717FC" w14:textId="77777777" w:rsidR="00910AE7" w:rsidRDefault="00910AE7" w:rsidP="00910AE7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2024/14-1</w:t>
                  </w:r>
                </w:p>
                <w:p w14:paraId="57988E62" w14:textId="77777777" w:rsidR="00910AE7" w:rsidRDefault="00910AE7" w:rsidP="00910AE7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129B1AA6" w14:textId="77777777" w:rsidR="00910AE7" w:rsidRDefault="00910AE7" w:rsidP="00910AE7">
                  <w:pPr>
                    <w:ind w:left="0" w:hanging="2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08:00</w:t>
                  </w:r>
                </w:p>
              </w:tc>
              <w:tc>
                <w:tcPr>
                  <w:tcW w:w="0" w:type="auto"/>
                </w:tcPr>
                <w:p w14:paraId="635A0BFF" w14:textId="7BD26BB0" w:rsidR="00910AE7" w:rsidRDefault="00910AE7" w:rsidP="00910AE7">
                  <w:pPr>
                    <w:ind w:left="0" w:hanging="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2024-2025 Eğitim-Öğretim Yılı Bahar Yarıyılı Ders Dağılımları</w:t>
                  </w:r>
                </w:p>
              </w:tc>
            </w:tr>
          </w:tbl>
          <w:p w14:paraId="46D413D4" w14:textId="08A22971" w:rsidR="00994712" w:rsidRDefault="00000000">
            <w:p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KARAR: </w:t>
            </w:r>
            <w:r w:rsidR="00776F9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2024/14-1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Meslek Yüksekokulumuz Yönetim ve Organizasyon Bölümü Lojistik Programına 202</w:t>
            </w:r>
            <w:r w:rsidR="008B35A9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-202</w:t>
            </w:r>
            <w:r w:rsidR="008B35A9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Eğitim-Öğretim yılı birinci ve ikinci sınıf öğrencilerine bahar yarıyılında </w:t>
            </w:r>
            <w:r w:rsidR="00961C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örgün eğitim ve uzaktan öğretim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yoluyla okutulacak olan ders dağılımının belirlenmesinin aşağıdaki şekilde olmasına karar verilmiş olup bu kararın Müdürlük makamına arzına oy birliği ile karar verilmiştir.</w:t>
            </w:r>
          </w:p>
          <w:tbl>
            <w:tblPr>
              <w:tblStyle w:val="af0"/>
              <w:tblW w:w="103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44"/>
              <w:gridCol w:w="2846"/>
              <w:gridCol w:w="1112"/>
              <w:gridCol w:w="485"/>
              <w:gridCol w:w="435"/>
              <w:gridCol w:w="485"/>
              <w:gridCol w:w="797"/>
              <w:gridCol w:w="3072"/>
            </w:tblGrid>
            <w:tr w:rsidR="00994712" w14:paraId="2309E066" w14:textId="77777777">
              <w:trPr>
                <w:trHeight w:val="206"/>
              </w:trPr>
              <w:tc>
                <w:tcPr>
                  <w:tcW w:w="0" w:type="auto"/>
                  <w:gridSpan w:val="7"/>
                  <w:tcBorders>
                    <w:right w:val="nil"/>
                  </w:tcBorders>
                </w:tcPr>
                <w:p w14:paraId="51099956" w14:textId="5DF75296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1.Sınıf Normal Öğretim 202</w:t>
                  </w:r>
                  <w:r w:rsidR="00400B4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-202</w:t>
                  </w:r>
                  <w:r w:rsidR="00400B4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 Eğitim Öğretim Yılı Bahar Dönemi Ders Dağılımı</w:t>
                  </w:r>
                </w:p>
              </w:tc>
              <w:tc>
                <w:tcPr>
                  <w:tcW w:w="0" w:type="auto"/>
                  <w:tcBorders>
                    <w:left w:val="nil"/>
                  </w:tcBorders>
                </w:tcPr>
                <w:p w14:paraId="784C529A" w14:textId="77777777" w:rsidR="00994712" w:rsidRDefault="00994712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94712" w14:paraId="1D58FF09" w14:textId="77777777">
              <w:trPr>
                <w:trHeight w:val="296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F265AC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Ders Kodu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334F4E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Ders Adı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761250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Ders Türü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A982FE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1334E6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E1213E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K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C4F82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AKTS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70C597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8"/>
                      <w:szCs w:val="18"/>
                    </w:rPr>
                    <w:t>Dersi Veren Öğretim Görevlisi</w:t>
                  </w:r>
                </w:p>
              </w:tc>
            </w:tr>
            <w:tr w:rsidR="00994712" w14:paraId="1D96BE3F" w14:textId="77777777">
              <w:trPr>
                <w:trHeight w:val="378"/>
              </w:trPr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7A3CB330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AİT 192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05B33E1D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Atatürk İlkeleri ve İnkılap Tarihi II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486293CF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08CD4BA9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46DC559B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0DCCF287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0A80E902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14:paraId="0E779B8A" w14:textId="2E7C918D" w:rsidR="00994712" w:rsidRPr="00067B82" w:rsidRDefault="00067B82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BİRLEŞTİRME(</w:t>
                  </w:r>
                  <w:proofErr w:type="spellStart"/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MYO+Veterinerlik</w:t>
                  </w:r>
                  <w:proofErr w:type="spellEnd"/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</w:tr>
            <w:tr w:rsidR="00994712" w14:paraId="5F868F72" w14:textId="77777777">
              <w:trPr>
                <w:trHeight w:val="401"/>
              </w:trPr>
              <w:tc>
                <w:tcPr>
                  <w:tcW w:w="0" w:type="auto"/>
                </w:tcPr>
                <w:p w14:paraId="3B0D4ACF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TDİ 196</w:t>
                  </w:r>
                </w:p>
              </w:tc>
              <w:tc>
                <w:tcPr>
                  <w:tcW w:w="0" w:type="auto"/>
                </w:tcPr>
                <w:p w14:paraId="07FBAB76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Türk Dili II</w:t>
                  </w:r>
                </w:p>
              </w:tc>
              <w:tc>
                <w:tcPr>
                  <w:tcW w:w="0" w:type="auto"/>
                </w:tcPr>
                <w:p w14:paraId="5CED938D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21425F37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0A4B9667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10D5A398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6EF1BE34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4B1AD5BD" w14:textId="7EF7372B" w:rsidR="00994712" w:rsidRPr="00067B82" w:rsidRDefault="00067B82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BİRLEŞTİRME(</w:t>
                  </w:r>
                  <w:proofErr w:type="spellStart"/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MYO+Veterinerlik</w:t>
                  </w:r>
                  <w:proofErr w:type="spellEnd"/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</w:tr>
            <w:tr w:rsidR="00994712" w14:paraId="2074B65A" w14:textId="77777777">
              <w:trPr>
                <w:trHeight w:val="378"/>
              </w:trPr>
              <w:tc>
                <w:tcPr>
                  <w:tcW w:w="0" w:type="auto"/>
                </w:tcPr>
                <w:p w14:paraId="4839F5CF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İNG 186</w:t>
                  </w:r>
                </w:p>
              </w:tc>
              <w:tc>
                <w:tcPr>
                  <w:tcW w:w="0" w:type="auto"/>
                </w:tcPr>
                <w:p w14:paraId="7297E787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Yabancı Dil II</w:t>
                  </w:r>
                </w:p>
              </w:tc>
              <w:tc>
                <w:tcPr>
                  <w:tcW w:w="0" w:type="auto"/>
                </w:tcPr>
                <w:p w14:paraId="489A245F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5C7233F1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243F7FD1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3317318B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1BD47951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413EC768" w14:textId="77777777" w:rsidR="00994712" w:rsidRPr="00067B8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067B82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BİRLEŞTİRME(MYO+KAMPÜS)</w:t>
                  </w:r>
                </w:p>
              </w:tc>
            </w:tr>
            <w:tr w:rsidR="00994712" w14:paraId="3D133516" w14:textId="77777777">
              <w:trPr>
                <w:trHeight w:val="378"/>
              </w:trPr>
              <w:tc>
                <w:tcPr>
                  <w:tcW w:w="0" w:type="auto"/>
                </w:tcPr>
                <w:p w14:paraId="38845ECE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102</w:t>
                  </w:r>
                </w:p>
              </w:tc>
              <w:tc>
                <w:tcPr>
                  <w:tcW w:w="0" w:type="auto"/>
                </w:tcPr>
                <w:p w14:paraId="4935E2F2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Makro İktisat</w:t>
                  </w:r>
                </w:p>
              </w:tc>
              <w:tc>
                <w:tcPr>
                  <w:tcW w:w="0" w:type="auto"/>
                </w:tcPr>
                <w:p w14:paraId="33503D26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2846AF7A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3AC6988A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6FD6A8F7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191D0CD6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0A822006" w14:textId="0FF60F5D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</w:t>
                  </w:r>
                  <w:r w:rsidR="008B35A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Dr.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Zekiye ÖRTLEK</w:t>
                  </w:r>
                </w:p>
              </w:tc>
            </w:tr>
            <w:tr w:rsidR="00994712" w14:paraId="3DF91E27" w14:textId="77777777">
              <w:trPr>
                <w:trHeight w:val="378"/>
              </w:trPr>
              <w:tc>
                <w:tcPr>
                  <w:tcW w:w="0" w:type="auto"/>
                </w:tcPr>
                <w:p w14:paraId="24E85B9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104</w:t>
                  </w:r>
                </w:p>
              </w:tc>
              <w:tc>
                <w:tcPr>
                  <w:tcW w:w="0" w:type="auto"/>
                </w:tcPr>
                <w:p w14:paraId="010E9E74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Yönetim ve Organizasyon</w:t>
                  </w:r>
                </w:p>
              </w:tc>
              <w:tc>
                <w:tcPr>
                  <w:tcW w:w="0" w:type="auto"/>
                </w:tcPr>
                <w:p w14:paraId="28E17F84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6DE5A75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1E51CFBF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439B9C7E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43CF59E7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04B8BB61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Tuba USLU</w:t>
                  </w:r>
                </w:p>
              </w:tc>
            </w:tr>
            <w:tr w:rsidR="00994712" w14:paraId="7EB471B7" w14:textId="77777777">
              <w:trPr>
                <w:trHeight w:val="401"/>
              </w:trPr>
              <w:tc>
                <w:tcPr>
                  <w:tcW w:w="0" w:type="auto"/>
                </w:tcPr>
                <w:p w14:paraId="19069490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106</w:t>
                  </w:r>
                </w:p>
              </w:tc>
              <w:tc>
                <w:tcPr>
                  <w:tcW w:w="0" w:type="auto"/>
                </w:tcPr>
                <w:p w14:paraId="2C7E1C59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Dış Ticaret İşlemleri</w:t>
                  </w:r>
                </w:p>
              </w:tc>
              <w:tc>
                <w:tcPr>
                  <w:tcW w:w="0" w:type="auto"/>
                </w:tcPr>
                <w:p w14:paraId="7D12597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43FF5A50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36388382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3119E0E7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48D5CD1E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4D2AD183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Musa ACAR</w:t>
                  </w:r>
                </w:p>
              </w:tc>
            </w:tr>
            <w:tr w:rsidR="00994712" w14:paraId="2F820A3F" w14:textId="77777777">
              <w:trPr>
                <w:trHeight w:val="378"/>
              </w:trPr>
              <w:tc>
                <w:tcPr>
                  <w:tcW w:w="0" w:type="auto"/>
                </w:tcPr>
                <w:p w14:paraId="6B7B859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108</w:t>
                  </w:r>
                </w:p>
              </w:tc>
              <w:tc>
                <w:tcPr>
                  <w:tcW w:w="0" w:type="auto"/>
                </w:tcPr>
                <w:p w14:paraId="7CC10BD4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İstatistik</w:t>
                  </w:r>
                </w:p>
              </w:tc>
              <w:tc>
                <w:tcPr>
                  <w:tcW w:w="0" w:type="auto"/>
                </w:tcPr>
                <w:p w14:paraId="14EFCEB6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4ED9D7FC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163FBD69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265216F9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36482048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080B2B1F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Tuba USLU</w:t>
                  </w:r>
                </w:p>
              </w:tc>
            </w:tr>
            <w:tr w:rsidR="00994712" w14:paraId="2CA0AD42" w14:textId="77777777">
              <w:trPr>
                <w:trHeight w:val="378"/>
              </w:trPr>
              <w:tc>
                <w:tcPr>
                  <w:tcW w:w="0" w:type="auto"/>
                </w:tcPr>
                <w:p w14:paraId="2ACFDF64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110</w:t>
                  </w:r>
                </w:p>
              </w:tc>
              <w:tc>
                <w:tcPr>
                  <w:tcW w:w="0" w:type="auto"/>
                </w:tcPr>
                <w:p w14:paraId="03B9C444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Girişimcilik</w:t>
                  </w:r>
                </w:p>
              </w:tc>
              <w:tc>
                <w:tcPr>
                  <w:tcW w:w="0" w:type="auto"/>
                </w:tcPr>
                <w:p w14:paraId="08AB1C61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276C6724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04BDA8DF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7B042FDA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6AACAAEA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7D25C26C" w14:textId="3CD4D9E0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</w:t>
                  </w:r>
                  <w:r w:rsidR="008B35A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Dr.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 Zekiye ÖRTLEK</w:t>
                  </w:r>
                </w:p>
              </w:tc>
            </w:tr>
            <w:tr w:rsidR="00994712" w14:paraId="01D12827" w14:textId="77777777">
              <w:trPr>
                <w:trHeight w:val="378"/>
              </w:trPr>
              <w:tc>
                <w:tcPr>
                  <w:tcW w:w="0" w:type="auto"/>
                </w:tcPr>
                <w:p w14:paraId="2B2398EA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112</w:t>
                  </w:r>
                </w:p>
              </w:tc>
              <w:tc>
                <w:tcPr>
                  <w:tcW w:w="0" w:type="auto"/>
                </w:tcPr>
                <w:p w14:paraId="0FAE1DFB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Tehlikeli Madde Taşımacılığı</w:t>
                  </w:r>
                </w:p>
              </w:tc>
              <w:tc>
                <w:tcPr>
                  <w:tcW w:w="0" w:type="auto"/>
                </w:tcPr>
                <w:p w14:paraId="25C0D8E9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724E3B5B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3E4814A9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6E4D61F2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29B376DA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64E35F70" w14:textId="2B33213F" w:rsidR="00994712" w:rsidRDefault="00DC6E3C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 xml:space="preserve">Doç. Dr. Abdullah KILIÇARASLAN </w:t>
                  </w:r>
                </w:p>
              </w:tc>
            </w:tr>
            <w:tr w:rsidR="00994712" w14:paraId="136AA1BA" w14:textId="77777777">
              <w:trPr>
                <w:trHeight w:val="378"/>
              </w:trPr>
              <w:tc>
                <w:tcPr>
                  <w:tcW w:w="0" w:type="auto"/>
                </w:tcPr>
                <w:p w14:paraId="4FFE1930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LOJ 114</w:t>
                  </w:r>
                </w:p>
              </w:tc>
              <w:tc>
                <w:tcPr>
                  <w:tcW w:w="0" w:type="auto"/>
                </w:tcPr>
                <w:p w14:paraId="6219290B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Depo ve Stok Yönetimi </w:t>
                  </w:r>
                </w:p>
                <w:p w14:paraId="7A487D55" w14:textId="77777777" w:rsidR="00994712" w:rsidRDefault="00994712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49FD2D20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Zorunlu</w:t>
                  </w:r>
                </w:p>
              </w:tc>
              <w:tc>
                <w:tcPr>
                  <w:tcW w:w="0" w:type="auto"/>
                </w:tcPr>
                <w:p w14:paraId="10B8F939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233DB5F5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117A3EF7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19CE3DBC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18230B06" w14:textId="638F3032" w:rsidR="00994712" w:rsidRDefault="00DC6E3C">
                  <w:pPr>
                    <w:widowControl w:val="0"/>
                    <w:spacing w:after="0" w:line="240" w:lineRule="auto"/>
                    <w:ind w:left="0" w:hanging="2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Öğr. Gör. Musa ACAR</w:t>
                  </w:r>
                </w:p>
              </w:tc>
            </w:tr>
            <w:tr w:rsidR="00994712" w14:paraId="5213C48A" w14:textId="77777777">
              <w:trPr>
                <w:trHeight w:val="378"/>
              </w:trPr>
              <w:tc>
                <w:tcPr>
                  <w:tcW w:w="0" w:type="auto"/>
                </w:tcPr>
                <w:p w14:paraId="7CCB070D" w14:textId="77777777" w:rsidR="00994712" w:rsidRDefault="00994712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13DA7D8E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Toplam</w:t>
                  </w:r>
                </w:p>
              </w:tc>
              <w:tc>
                <w:tcPr>
                  <w:tcW w:w="0" w:type="auto"/>
                </w:tcPr>
                <w:p w14:paraId="400F5F91" w14:textId="77777777" w:rsidR="00994712" w:rsidRDefault="00994712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28D2133F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</w:tcPr>
                <w:p w14:paraId="1E391C00" w14:textId="77777777" w:rsidR="00994712" w:rsidRDefault="00994712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</w:tcPr>
                <w:p w14:paraId="0FF3E3C0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0" w:type="auto"/>
                </w:tcPr>
                <w:p w14:paraId="1A74F5A0" w14:textId="77777777" w:rsidR="00994712" w:rsidRDefault="00000000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14:paraId="13FFA96F" w14:textId="77777777" w:rsidR="00994712" w:rsidRDefault="00994712">
                  <w:pPr>
                    <w:widowControl w:val="0"/>
                    <w:spacing w:after="0" w:line="240" w:lineRule="auto"/>
                    <w:ind w:left="0" w:hanging="2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5B67CB55" w14:textId="77777777" w:rsidR="00994712" w:rsidRDefault="00994712">
            <w:p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7F0569E" w14:textId="74B0D5AB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Öğr. Gör.</w:t>
            </w:r>
            <w:r w:rsidR="000570A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Dr.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Zekiye ÖRTLEK</w:t>
            </w:r>
          </w:p>
          <w:p w14:paraId="1A37C3F7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Bölüm Başkan V.</w:t>
            </w:r>
          </w:p>
        </w:tc>
      </w:tr>
      <w:tr w:rsidR="00994712" w14:paraId="333F2740" w14:textId="77777777">
        <w:trPr>
          <w:trHeight w:val="1069"/>
        </w:trPr>
        <w:tc>
          <w:tcPr>
            <w:tcW w:w="3300" w:type="dxa"/>
          </w:tcPr>
          <w:p w14:paraId="755489A7" w14:textId="77777777" w:rsidR="000570A6" w:rsidRDefault="000570A6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Doç. Dr. Abdullah KILIÇARASLAN </w:t>
            </w:r>
          </w:p>
          <w:p w14:paraId="20916A59" w14:textId="6DE13FAC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Üye</w:t>
            </w:r>
          </w:p>
        </w:tc>
        <w:tc>
          <w:tcPr>
            <w:tcW w:w="3645" w:type="dxa"/>
          </w:tcPr>
          <w:p w14:paraId="05A9933B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Öğr. Gör. Tuba USLU</w:t>
            </w:r>
          </w:p>
          <w:p w14:paraId="5581E911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Üye</w:t>
            </w:r>
          </w:p>
        </w:tc>
        <w:tc>
          <w:tcPr>
            <w:tcW w:w="3780" w:type="dxa"/>
          </w:tcPr>
          <w:p w14:paraId="73D71893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Öğr. Gör. Musa ACAR</w:t>
            </w:r>
          </w:p>
          <w:p w14:paraId="1DD6B2B8" w14:textId="77777777" w:rsidR="0099471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Üye</w:t>
            </w:r>
          </w:p>
          <w:p w14:paraId="1EB9767F" w14:textId="77777777" w:rsidR="00BC7B7E" w:rsidRPr="004A1893" w:rsidRDefault="00BC7B7E" w:rsidP="00BC7B7E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(İzinli)</w:t>
            </w:r>
          </w:p>
          <w:p w14:paraId="5093054C" w14:textId="77777777" w:rsidR="00994712" w:rsidRDefault="00994712" w:rsidP="00BC7B7E">
            <w:pPr>
              <w:spacing w:line="36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18D198A5" w14:textId="77777777" w:rsidR="00994712" w:rsidRDefault="00994712">
      <w:pPr>
        <w:tabs>
          <w:tab w:val="left" w:pos="180"/>
        </w:tabs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p w14:paraId="3BD9B5FA" w14:textId="77777777" w:rsidR="00994712" w:rsidRDefault="00994712">
      <w:pPr>
        <w:tabs>
          <w:tab w:val="left" w:pos="180"/>
        </w:tabs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p w14:paraId="2A270EF7" w14:textId="77777777" w:rsidR="00994712" w:rsidRDefault="00994712">
      <w:pPr>
        <w:tabs>
          <w:tab w:val="left" w:pos="180"/>
        </w:tabs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p w14:paraId="3775D6B9" w14:textId="77777777" w:rsidR="00994712" w:rsidRDefault="00994712">
      <w:pPr>
        <w:tabs>
          <w:tab w:val="left" w:pos="180"/>
        </w:tabs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p w14:paraId="3EBB4B80" w14:textId="77777777" w:rsidR="00994712" w:rsidRDefault="00994712">
      <w:pPr>
        <w:tabs>
          <w:tab w:val="left" w:pos="180"/>
        </w:tabs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p w14:paraId="324C549A" w14:textId="77777777" w:rsidR="00994712" w:rsidRDefault="00994712">
      <w:pPr>
        <w:tabs>
          <w:tab w:val="left" w:pos="180"/>
        </w:tabs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1"/>
        <w:tblW w:w="9255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56"/>
        <w:gridCol w:w="1445"/>
        <w:gridCol w:w="1706"/>
        <w:gridCol w:w="1531"/>
        <w:gridCol w:w="2917"/>
      </w:tblGrid>
      <w:tr w:rsidR="00994712" w14:paraId="0CC88B16" w14:textId="77777777">
        <w:trPr>
          <w:trHeight w:val="193"/>
        </w:trPr>
        <w:tc>
          <w:tcPr>
            <w:tcW w:w="1656" w:type="dxa"/>
          </w:tcPr>
          <w:p w14:paraId="35566F63" w14:textId="77777777" w:rsidR="00994712" w:rsidRDefault="00000000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Tarih</w:t>
            </w:r>
          </w:p>
        </w:tc>
        <w:tc>
          <w:tcPr>
            <w:tcW w:w="1445" w:type="dxa"/>
          </w:tcPr>
          <w:p w14:paraId="4FFC01D4" w14:textId="77777777" w:rsidR="00994712" w:rsidRDefault="00000000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Toplantı Sayısı</w:t>
            </w:r>
          </w:p>
        </w:tc>
        <w:tc>
          <w:tcPr>
            <w:tcW w:w="1706" w:type="dxa"/>
          </w:tcPr>
          <w:p w14:paraId="11DF0C31" w14:textId="77777777" w:rsidR="00994712" w:rsidRDefault="00000000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Karar No</w:t>
            </w:r>
          </w:p>
        </w:tc>
        <w:tc>
          <w:tcPr>
            <w:tcW w:w="1531" w:type="dxa"/>
          </w:tcPr>
          <w:p w14:paraId="34E3760A" w14:textId="77777777" w:rsidR="00994712" w:rsidRDefault="00000000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Saat </w:t>
            </w:r>
          </w:p>
        </w:tc>
        <w:tc>
          <w:tcPr>
            <w:tcW w:w="2917" w:type="dxa"/>
          </w:tcPr>
          <w:p w14:paraId="153426FE" w14:textId="77777777" w:rsidR="00994712" w:rsidRDefault="00000000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Özü </w:t>
            </w:r>
          </w:p>
        </w:tc>
      </w:tr>
      <w:tr w:rsidR="00910AE7" w14:paraId="505E7640" w14:textId="77777777">
        <w:trPr>
          <w:trHeight w:val="193"/>
        </w:trPr>
        <w:tc>
          <w:tcPr>
            <w:tcW w:w="1656" w:type="dxa"/>
          </w:tcPr>
          <w:p w14:paraId="048C6FF0" w14:textId="2D92CB4C" w:rsidR="00910AE7" w:rsidRDefault="00910AE7" w:rsidP="00910AE7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10AE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30.12.202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5" w:type="dxa"/>
          </w:tcPr>
          <w:p w14:paraId="1AAEEC5B" w14:textId="738DFF71" w:rsidR="00910AE7" w:rsidRDefault="00910AE7" w:rsidP="00910AE7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1706" w:type="dxa"/>
          </w:tcPr>
          <w:p w14:paraId="377E35F2" w14:textId="77777777" w:rsidR="00910AE7" w:rsidRDefault="00910AE7" w:rsidP="00910AE7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2024/14-1</w:t>
            </w:r>
          </w:p>
          <w:p w14:paraId="43AE324E" w14:textId="298D9447" w:rsidR="00910AE7" w:rsidRDefault="00910AE7" w:rsidP="00910AE7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1" w:type="dxa"/>
          </w:tcPr>
          <w:p w14:paraId="0CCCAC9C" w14:textId="77777777" w:rsidR="00910AE7" w:rsidRDefault="00910AE7" w:rsidP="00910AE7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08:00</w:t>
            </w:r>
          </w:p>
        </w:tc>
        <w:tc>
          <w:tcPr>
            <w:tcW w:w="2917" w:type="dxa"/>
          </w:tcPr>
          <w:p w14:paraId="2306A115" w14:textId="7A5F38A7" w:rsidR="00910AE7" w:rsidRDefault="00910AE7" w:rsidP="00910AE7">
            <w:pPr>
              <w:ind w:left="0" w:hanging="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2024-2025 Eğitim-Öğretim Yılı Bahar Yarıyılı Ders Dağılımları</w:t>
            </w:r>
          </w:p>
        </w:tc>
      </w:tr>
    </w:tbl>
    <w:p w14:paraId="52EB4400" w14:textId="77777777" w:rsidR="00994712" w:rsidRDefault="00994712">
      <w:pPr>
        <w:tabs>
          <w:tab w:val="left" w:pos="180"/>
        </w:tabs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2"/>
        <w:tblW w:w="94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3028"/>
        <w:gridCol w:w="1122"/>
        <w:gridCol w:w="643"/>
        <w:gridCol w:w="515"/>
        <w:gridCol w:w="386"/>
        <w:gridCol w:w="820"/>
        <w:gridCol w:w="2070"/>
      </w:tblGrid>
      <w:tr w:rsidR="00994712" w:rsidRPr="004A1893" w14:paraId="2666610B" w14:textId="77777777" w:rsidTr="0095306B">
        <w:trPr>
          <w:trHeight w:val="296"/>
        </w:trPr>
        <w:tc>
          <w:tcPr>
            <w:tcW w:w="7366" w:type="dxa"/>
            <w:gridSpan w:val="7"/>
            <w:tcBorders>
              <w:right w:val="nil"/>
            </w:tcBorders>
          </w:tcPr>
          <w:p w14:paraId="269C8A2B" w14:textId="20ED0CCC" w:rsidR="00994712" w:rsidRPr="004A1893" w:rsidRDefault="00000000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bookmarkStart w:id="3" w:name="_heading=h.30j0zll" w:colFirst="0" w:colLast="0"/>
            <w:bookmarkEnd w:id="3"/>
            <w:r w:rsidRPr="004A189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2.Sınıf Normal Öğretim </w:t>
            </w:r>
            <w:r w:rsidR="00DD5A0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2024-2025 </w:t>
            </w:r>
            <w:r w:rsidRPr="004A189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Eğitim Öğretim Yılı Bahar Dönemi Ders Dağılımı</w:t>
            </w:r>
          </w:p>
        </w:tc>
        <w:tc>
          <w:tcPr>
            <w:tcW w:w="2070" w:type="dxa"/>
            <w:tcBorders>
              <w:left w:val="nil"/>
            </w:tcBorders>
          </w:tcPr>
          <w:p w14:paraId="5E6D691D" w14:textId="77777777" w:rsidR="00994712" w:rsidRPr="004A1893" w:rsidRDefault="00994712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94712" w:rsidRPr="004A1893" w14:paraId="6CDCE7D2" w14:textId="77777777" w:rsidTr="0095306B">
        <w:trPr>
          <w:trHeight w:val="30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9EDD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Ders Kodu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C6325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Ders Adı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45AA2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Ders Türü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CAAD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D0FCF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4648B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K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21B5C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AKTS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083CC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Dersi Veren Öğretim Görevlisi</w:t>
            </w:r>
          </w:p>
        </w:tc>
      </w:tr>
      <w:tr w:rsidR="00A267A6" w:rsidRPr="004A1893" w14:paraId="1B7FEC40" w14:textId="77777777" w:rsidTr="0095306B">
        <w:trPr>
          <w:trHeight w:val="30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C0D1C" w14:textId="3164E132" w:rsidR="00A267A6" w:rsidRPr="00A267A6" w:rsidRDefault="00A267A6" w:rsidP="00A267A6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267A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LOJ 202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FB820" w14:textId="06200D84" w:rsidR="00A267A6" w:rsidRPr="00A267A6" w:rsidRDefault="00A267A6" w:rsidP="00A267A6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267A6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Ticari Matematik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76C01" w14:textId="16B325F8" w:rsidR="00A267A6" w:rsidRPr="00A267A6" w:rsidRDefault="00A267A6" w:rsidP="00A267A6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267A6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74E0A" w14:textId="71C46A97" w:rsidR="00A267A6" w:rsidRPr="00A267A6" w:rsidRDefault="00A267A6" w:rsidP="00A267A6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267A6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89DC" w14:textId="173A1859" w:rsidR="00A267A6" w:rsidRPr="00A267A6" w:rsidRDefault="00A267A6" w:rsidP="00A267A6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267A6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878D" w14:textId="2AC4BA9E" w:rsidR="00A267A6" w:rsidRPr="00A267A6" w:rsidRDefault="00A267A6" w:rsidP="00A267A6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267A6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F02C4" w14:textId="58380049" w:rsidR="00A267A6" w:rsidRPr="00A267A6" w:rsidRDefault="00A267A6" w:rsidP="00A267A6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267A6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9EB2C" w14:textId="776FD5E5" w:rsidR="00A267A6" w:rsidRPr="00A267A6" w:rsidRDefault="00A267A6" w:rsidP="00A267A6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267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Öğr. Gör. Tuba USLU</w:t>
            </w:r>
          </w:p>
        </w:tc>
      </w:tr>
      <w:tr w:rsidR="00994712" w:rsidRPr="004A1893" w14:paraId="1025EC4B" w14:textId="77777777" w:rsidTr="0095306B">
        <w:trPr>
          <w:trHeight w:val="306"/>
        </w:trPr>
        <w:tc>
          <w:tcPr>
            <w:tcW w:w="852" w:type="dxa"/>
          </w:tcPr>
          <w:p w14:paraId="71B664C3" w14:textId="77777777" w:rsidR="00994712" w:rsidRPr="004A1893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LOJ 208</w:t>
            </w:r>
          </w:p>
        </w:tc>
        <w:tc>
          <w:tcPr>
            <w:tcW w:w="3028" w:type="dxa"/>
          </w:tcPr>
          <w:p w14:paraId="7D44883E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Uluslararası İktisat</w:t>
            </w:r>
          </w:p>
        </w:tc>
        <w:tc>
          <w:tcPr>
            <w:tcW w:w="1122" w:type="dxa"/>
          </w:tcPr>
          <w:p w14:paraId="492BB905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</w:tcPr>
          <w:p w14:paraId="2D65D075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15" w:type="dxa"/>
          </w:tcPr>
          <w:p w14:paraId="35FAD19A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</w:tcPr>
          <w:p w14:paraId="7247C427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</w:tcPr>
          <w:p w14:paraId="463D09BF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70" w:type="dxa"/>
          </w:tcPr>
          <w:p w14:paraId="2EABCEB6" w14:textId="7A58D5FC" w:rsidR="00994712" w:rsidRPr="004A1893" w:rsidRDefault="00000000" w:rsidP="0095306B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Öğr. Gör.</w:t>
            </w:r>
            <w:r w:rsidR="0095306B"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Dr.</w:t>
            </w: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Zekiye ÖRTLEK</w:t>
            </w:r>
          </w:p>
        </w:tc>
      </w:tr>
      <w:tr w:rsidR="00994712" w:rsidRPr="004A1893" w14:paraId="22822C2F" w14:textId="77777777" w:rsidTr="0095306B">
        <w:trPr>
          <w:trHeight w:val="325"/>
        </w:trPr>
        <w:tc>
          <w:tcPr>
            <w:tcW w:w="852" w:type="dxa"/>
            <w:shd w:val="clear" w:color="auto" w:fill="auto"/>
          </w:tcPr>
          <w:p w14:paraId="19E6BA5D" w14:textId="77777777" w:rsidR="00994712" w:rsidRPr="004A1893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LOJ 212</w:t>
            </w:r>
          </w:p>
        </w:tc>
        <w:tc>
          <w:tcPr>
            <w:tcW w:w="3028" w:type="dxa"/>
            <w:shd w:val="clear" w:color="auto" w:fill="auto"/>
          </w:tcPr>
          <w:p w14:paraId="43882F57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Gemi Acenteliği ve Yük Aracılığı İş Yönetimi</w:t>
            </w:r>
          </w:p>
        </w:tc>
        <w:tc>
          <w:tcPr>
            <w:tcW w:w="1122" w:type="dxa"/>
            <w:shd w:val="clear" w:color="auto" w:fill="auto"/>
          </w:tcPr>
          <w:p w14:paraId="5A8D073A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  <w:shd w:val="clear" w:color="auto" w:fill="auto"/>
          </w:tcPr>
          <w:p w14:paraId="6F5B281D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14:paraId="171EDDE5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  <w:shd w:val="clear" w:color="auto" w:fill="auto"/>
          </w:tcPr>
          <w:p w14:paraId="16334953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auto"/>
          </w:tcPr>
          <w:p w14:paraId="4890B24B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70" w:type="dxa"/>
            <w:shd w:val="clear" w:color="auto" w:fill="auto"/>
          </w:tcPr>
          <w:p w14:paraId="7214C979" w14:textId="76C28FBD" w:rsidR="00994712" w:rsidRPr="004A1893" w:rsidRDefault="0095306B" w:rsidP="0095306B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Doç. Dr. Abdullah KILIÇARASLAN</w:t>
            </w:r>
          </w:p>
        </w:tc>
      </w:tr>
      <w:tr w:rsidR="00994712" w:rsidRPr="004A1893" w14:paraId="3ED083DD" w14:textId="77777777" w:rsidTr="0095306B">
        <w:trPr>
          <w:trHeight w:val="325"/>
        </w:trPr>
        <w:tc>
          <w:tcPr>
            <w:tcW w:w="852" w:type="dxa"/>
            <w:shd w:val="clear" w:color="auto" w:fill="auto"/>
          </w:tcPr>
          <w:p w14:paraId="76E5B90C" w14:textId="77777777" w:rsidR="00994712" w:rsidRPr="004A1893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LOJ 216</w:t>
            </w:r>
          </w:p>
        </w:tc>
        <w:tc>
          <w:tcPr>
            <w:tcW w:w="3028" w:type="dxa"/>
            <w:shd w:val="clear" w:color="auto" w:fill="auto"/>
          </w:tcPr>
          <w:p w14:paraId="65F9077B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Araştırma Yöntem ve Teknikleri</w:t>
            </w:r>
          </w:p>
        </w:tc>
        <w:tc>
          <w:tcPr>
            <w:tcW w:w="1122" w:type="dxa"/>
            <w:shd w:val="clear" w:color="auto" w:fill="auto"/>
          </w:tcPr>
          <w:p w14:paraId="1DA0D8EB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  <w:shd w:val="clear" w:color="auto" w:fill="auto"/>
          </w:tcPr>
          <w:p w14:paraId="3EAE840A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14:paraId="480C5736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  <w:shd w:val="clear" w:color="auto" w:fill="auto"/>
          </w:tcPr>
          <w:p w14:paraId="1C7A9BD2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auto"/>
          </w:tcPr>
          <w:p w14:paraId="26B87BAA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  <w:p w14:paraId="0E6D0154" w14:textId="77777777" w:rsidR="00994712" w:rsidRPr="004A1893" w:rsidRDefault="00994712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auto"/>
          </w:tcPr>
          <w:p w14:paraId="06D89B75" w14:textId="77777777" w:rsidR="00994712" w:rsidRPr="004A1893" w:rsidRDefault="00000000" w:rsidP="0095306B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Öğr. Gör. Tuba USLU</w:t>
            </w:r>
          </w:p>
        </w:tc>
      </w:tr>
      <w:tr w:rsidR="00994712" w:rsidRPr="004A1893" w14:paraId="527C2BDA" w14:textId="77777777" w:rsidTr="0095306B">
        <w:trPr>
          <w:trHeight w:val="332"/>
        </w:trPr>
        <w:tc>
          <w:tcPr>
            <w:tcW w:w="852" w:type="dxa"/>
            <w:shd w:val="clear" w:color="auto" w:fill="auto"/>
          </w:tcPr>
          <w:p w14:paraId="605F7D24" w14:textId="77777777" w:rsidR="00994712" w:rsidRPr="004A1893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LOJ 230</w:t>
            </w:r>
          </w:p>
        </w:tc>
        <w:tc>
          <w:tcPr>
            <w:tcW w:w="3028" w:type="dxa"/>
            <w:shd w:val="clear" w:color="auto" w:fill="auto"/>
          </w:tcPr>
          <w:p w14:paraId="4A50AF56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İletişim</w:t>
            </w:r>
          </w:p>
        </w:tc>
        <w:tc>
          <w:tcPr>
            <w:tcW w:w="1122" w:type="dxa"/>
            <w:shd w:val="clear" w:color="auto" w:fill="auto"/>
          </w:tcPr>
          <w:p w14:paraId="1463473E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  <w:shd w:val="clear" w:color="auto" w:fill="auto"/>
          </w:tcPr>
          <w:p w14:paraId="3FB0D690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14:paraId="7E241F43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  <w:shd w:val="clear" w:color="auto" w:fill="auto"/>
          </w:tcPr>
          <w:p w14:paraId="4AD03C15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auto"/>
          </w:tcPr>
          <w:p w14:paraId="319DDD74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70" w:type="dxa"/>
            <w:shd w:val="clear" w:color="auto" w:fill="auto"/>
          </w:tcPr>
          <w:p w14:paraId="10456D3B" w14:textId="77777777" w:rsidR="00994712" w:rsidRPr="004A1893" w:rsidRDefault="00000000" w:rsidP="0095306B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Öğr. Gör. Tuba USLU</w:t>
            </w:r>
          </w:p>
        </w:tc>
      </w:tr>
      <w:tr w:rsidR="00994712" w:rsidRPr="004A1893" w14:paraId="1484969F" w14:textId="77777777" w:rsidTr="0095306B">
        <w:trPr>
          <w:trHeight w:val="332"/>
        </w:trPr>
        <w:tc>
          <w:tcPr>
            <w:tcW w:w="852" w:type="dxa"/>
            <w:shd w:val="clear" w:color="auto" w:fill="auto"/>
          </w:tcPr>
          <w:p w14:paraId="00AB259D" w14:textId="77777777" w:rsidR="00994712" w:rsidRPr="004A1893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LOJ 232</w:t>
            </w:r>
          </w:p>
        </w:tc>
        <w:tc>
          <w:tcPr>
            <w:tcW w:w="3028" w:type="dxa"/>
            <w:shd w:val="clear" w:color="auto" w:fill="auto"/>
          </w:tcPr>
          <w:p w14:paraId="40CE9C3A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Serbest Bölgeler</w:t>
            </w:r>
          </w:p>
        </w:tc>
        <w:tc>
          <w:tcPr>
            <w:tcW w:w="1122" w:type="dxa"/>
            <w:shd w:val="clear" w:color="auto" w:fill="auto"/>
          </w:tcPr>
          <w:p w14:paraId="514C2CA5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  <w:shd w:val="clear" w:color="auto" w:fill="auto"/>
          </w:tcPr>
          <w:p w14:paraId="7259977F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14:paraId="7215D001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  <w:shd w:val="clear" w:color="auto" w:fill="auto"/>
          </w:tcPr>
          <w:p w14:paraId="49D9B3B8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auto"/>
          </w:tcPr>
          <w:p w14:paraId="3FD06F56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70" w:type="dxa"/>
            <w:shd w:val="clear" w:color="auto" w:fill="auto"/>
          </w:tcPr>
          <w:p w14:paraId="3A4C19BF" w14:textId="125BC67F" w:rsidR="00994712" w:rsidRPr="004A1893" w:rsidRDefault="00000000" w:rsidP="0095306B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Öğr. Gör.</w:t>
            </w:r>
            <w:r w:rsidR="0095306B"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Dr.</w:t>
            </w: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Zekiye ÖRTLEK</w:t>
            </w:r>
          </w:p>
        </w:tc>
      </w:tr>
      <w:tr w:rsidR="00994712" w:rsidRPr="004A1893" w14:paraId="500A4CA6" w14:textId="77777777" w:rsidTr="0095306B">
        <w:trPr>
          <w:trHeight w:val="332"/>
        </w:trPr>
        <w:tc>
          <w:tcPr>
            <w:tcW w:w="852" w:type="dxa"/>
            <w:shd w:val="clear" w:color="auto" w:fill="auto"/>
          </w:tcPr>
          <w:p w14:paraId="3D930A42" w14:textId="77777777" w:rsidR="00994712" w:rsidRPr="004A1893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LOJ 236</w:t>
            </w:r>
          </w:p>
        </w:tc>
        <w:tc>
          <w:tcPr>
            <w:tcW w:w="3028" w:type="dxa"/>
            <w:shd w:val="clear" w:color="auto" w:fill="auto"/>
          </w:tcPr>
          <w:p w14:paraId="4CFD5E2B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Maliye</w:t>
            </w:r>
          </w:p>
        </w:tc>
        <w:tc>
          <w:tcPr>
            <w:tcW w:w="1122" w:type="dxa"/>
            <w:shd w:val="clear" w:color="auto" w:fill="auto"/>
          </w:tcPr>
          <w:p w14:paraId="2F126972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  <w:shd w:val="clear" w:color="auto" w:fill="auto"/>
          </w:tcPr>
          <w:p w14:paraId="7063FB60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14:paraId="46AF7E39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  <w:shd w:val="clear" w:color="auto" w:fill="auto"/>
          </w:tcPr>
          <w:p w14:paraId="558A1D5C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auto"/>
          </w:tcPr>
          <w:p w14:paraId="2E95254B" w14:textId="77777777" w:rsidR="00994712" w:rsidRPr="004A1893" w:rsidRDefault="00000000">
            <w:pPr>
              <w:widowControl w:val="0"/>
              <w:tabs>
                <w:tab w:val="left" w:pos="735"/>
              </w:tabs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70" w:type="dxa"/>
            <w:shd w:val="clear" w:color="auto" w:fill="auto"/>
          </w:tcPr>
          <w:p w14:paraId="2AC4840A" w14:textId="6115CC81" w:rsidR="00994712" w:rsidRPr="004A1893" w:rsidRDefault="00000000" w:rsidP="0095306B">
            <w:pPr>
              <w:widowControl w:val="0"/>
              <w:tabs>
                <w:tab w:val="left" w:pos="735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Öğr. Gör.</w:t>
            </w:r>
            <w:r w:rsidR="0095306B"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Dr.</w:t>
            </w: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Zekiye ÖRTLEK</w:t>
            </w:r>
          </w:p>
        </w:tc>
      </w:tr>
      <w:tr w:rsidR="00994712" w:rsidRPr="004A1893" w14:paraId="4F16A7E2" w14:textId="77777777" w:rsidTr="0095306B">
        <w:trPr>
          <w:trHeight w:val="332"/>
        </w:trPr>
        <w:tc>
          <w:tcPr>
            <w:tcW w:w="852" w:type="dxa"/>
            <w:shd w:val="clear" w:color="auto" w:fill="auto"/>
          </w:tcPr>
          <w:p w14:paraId="480A1979" w14:textId="77777777" w:rsidR="00994712" w:rsidRPr="004A1893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LOJ 244</w:t>
            </w:r>
          </w:p>
        </w:tc>
        <w:tc>
          <w:tcPr>
            <w:tcW w:w="3028" w:type="dxa"/>
            <w:shd w:val="clear" w:color="auto" w:fill="auto"/>
          </w:tcPr>
          <w:p w14:paraId="46801238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Gönüllülük Çalışmaları </w:t>
            </w:r>
          </w:p>
        </w:tc>
        <w:tc>
          <w:tcPr>
            <w:tcW w:w="1122" w:type="dxa"/>
            <w:shd w:val="clear" w:color="auto" w:fill="auto"/>
          </w:tcPr>
          <w:p w14:paraId="3A47D153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  <w:shd w:val="clear" w:color="auto" w:fill="auto"/>
          </w:tcPr>
          <w:p w14:paraId="703634F7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15" w:type="dxa"/>
            <w:shd w:val="clear" w:color="auto" w:fill="auto"/>
          </w:tcPr>
          <w:p w14:paraId="6A9AE36F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6" w:type="dxa"/>
            <w:shd w:val="clear" w:color="auto" w:fill="auto"/>
          </w:tcPr>
          <w:p w14:paraId="53141554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  <w:shd w:val="clear" w:color="auto" w:fill="auto"/>
          </w:tcPr>
          <w:p w14:paraId="448328F5" w14:textId="77777777" w:rsidR="00994712" w:rsidRPr="004A1893" w:rsidRDefault="00000000">
            <w:pPr>
              <w:widowControl w:val="0"/>
              <w:tabs>
                <w:tab w:val="left" w:pos="735"/>
              </w:tabs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070" w:type="dxa"/>
            <w:shd w:val="clear" w:color="auto" w:fill="auto"/>
          </w:tcPr>
          <w:p w14:paraId="76C718FD" w14:textId="77777777" w:rsidR="00994712" w:rsidRPr="004A1893" w:rsidRDefault="00000000" w:rsidP="0095306B">
            <w:pPr>
              <w:widowControl w:val="0"/>
              <w:tabs>
                <w:tab w:val="left" w:pos="735"/>
              </w:tabs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Öğr. Gör. Musa ACAR</w:t>
            </w:r>
          </w:p>
        </w:tc>
      </w:tr>
      <w:tr w:rsidR="004A1893" w:rsidRPr="004A1893" w14:paraId="07883572" w14:textId="77777777" w:rsidTr="0095306B">
        <w:trPr>
          <w:trHeight w:val="332"/>
        </w:trPr>
        <w:tc>
          <w:tcPr>
            <w:tcW w:w="852" w:type="dxa"/>
          </w:tcPr>
          <w:p w14:paraId="33335A40" w14:textId="15A86524" w:rsidR="004A1893" w:rsidRPr="004A1893" w:rsidRDefault="004A1893" w:rsidP="004A1893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LOJ 248</w:t>
            </w:r>
          </w:p>
        </w:tc>
        <w:tc>
          <w:tcPr>
            <w:tcW w:w="3028" w:type="dxa"/>
          </w:tcPr>
          <w:p w14:paraId="541A1839" w14:textId="50ADEB81" w:rsidR="004A1893" w:rsidRPr="004A1893" w:rsidRDefault="004A1893" w:rsidP="004A1893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Finansal Yönetim</w:t>
            </w:r>
          </w:p>
        </w:tc>
        <w:tc>
          <w:tcPr>
            <w:tcW w:w="1122" w:type="dxa"/>
          </w:tcPr>
          <w:p w14:paraId="08202DC9" w14:textId="531A68A5" w:rsidR="004A1893" w:rsidRPr="004A1893" w:rsidRDefault="004A1893" w:rsidP="004A1893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</w:tcPr>
          <w:p w14:paraId="55891AC9" w14:textId="63630B1A" w:rsidR="004A1893" w:rsidRPr="004A1893" w:rsidRDefault="004A1893" w:rsidP="004A1893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15" w:type="dxa"/>
          </w:tcPr>
          <w:p w14:paraId="07D575A7" w14:textId="4A66BCCF" w:rsidR="004A1893" w:rsidRPr="004A1893" w:rsidRDefault="004A1893" w:rsidP="004A1893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</w:tcPr>
          <w:p w14:paraId="230F38F9" w14:textId="07A18CE0" w:rsidR="004A1893" w:rsidRPr="004A1893" w:rsidRDefault="004A1893" w:rsidP="004A1893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</w:tcPr>
          <w:p w14:paraId="1A096FDE" w14:textId="0CB7BA5B" w:rsidR="004A1893" w:rsidRPr="004A1893" w:rsidRDefault="004A1893" w:rsidP="004A1893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70" w:type="dxa"/>
          </w:tcPr>
          <w:p w14:paraId="77154F18" w14:textId="45CCC1A1" w:rsidR="004A1893" w:rsidRPr="004A1893" w:rsidRDefault="004A1893" w:rsidP="004A1893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Doç. Dr. Abdullah KILIÇARASLAN</w:t>
            </w:r>
          </w:p>
        </w:tc>
      </w:tr>
      <w:tr w:rsidR="00994712" w:rsidRPr="004A1893" w14:paraId="1EF91E4A" w14:textId="77777777" w:rsidTr="0095306B">
        <w:trPr>
          <w:trHeight w:val="332"/>
        </w:trPr>
        <w:tc>
          <w:tcPr>
            <w:tcW w:w="852" w:type="dxa"/>
          </w:tcPr>
          <w:p w14:paraId="0F771548" w14:textId="77777777" w:rsidR="00994712" w:rsidRPr="004A1893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LOJ 250</w:t>
            </w:r>
          </w:p>
        </w:tc>
        <w:tc>
          <w:tcPr>
            <w:tcW w:w="3028" w:type="dxa"/>
          </w:tcPr>
          <w:p w14:paraId="66782DD7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Finansal Yönetim Örnek Olaylar</w:t>
            </w:r>
          </w:p>
        </w:tc>
        <w:tc>
          <w:tcPr>
            <w:tcW w:w="1122" w:type="dxa"/>
          </w:tcPr>
          <w:p w14:paraId="2B838446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</w:tcPr>
          <w:p w14:paraId="6F762BDF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15" w:type="dxa"/>
          </w:tcPr>
          <w:p w14:paraId="237DFDEE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</w:tcPr>
          <w:p w14:paraId="338346F0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</w:tcPr>
          <w:p w14:paraId="4E4536DC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70" w:type="dxa"/>
          </w:tcPr>
          <w:p w14:paraId="50566F50" w14:textId="25509E48" w:rsidR="00994712" w:rsidRPr="004A1893" w:rsidRDefault="0095306B" w:rsidP="0095306B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Doç. Dr. Abdullah KILIÇARASLAN</w:t>
            </w:r>
          </w:p>
        </w:tc>
      </w:tr>
      <w:tr w:rsidR="00994712" w:rsidRPr="004A1893" w14:paraId="351334BA" w14:textId="77777777" w:rsidTr="0095306B">
        <w:trPr>
          <w:trHeight w:val="332"/>
        </w:trPr>
        <w:tc>
          <w:tcPr>
            <w:tcW w:w="852" w:type="dxa"/>
          </w:tcPr>
          <w:p w14:paraId="560BC8A2" w14:textId="77777777" w:rsidR="00994712" w:rsidRPr="004A1893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LOJ 252</w:t>
            </w:r>
          </w:p>
        </w:tc>
        <w:tc>
          <w:tcPr>
            <w:tcW w:w="3028" w:type="dxa"/>
          </w:tcPr>
          <w:p w14:paraId="1D1CE132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Lisanslı Depoculuk</w:t>
            </w:r>
          </w:p>
        </w:tc>
        <w:tc>
          <w:tcPr>
            <w:tcW w:w="1122" w:type="dxa"/>
          </w:tcPr>
          <w:p w14:paraId="77F7F5AE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</w:tcPr>
          <w:p w14:paraId="7E990F17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15" w:type="dxa"/>
          </w:tcPr>
          <w:p w14:paraId="50E4E15C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</w:tcPr>
          <w:p w14:paraId="77A677EF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</w:tcPr>
          <w:p w14:paraId="48541325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70" w:type="dxa"/>
          </w:tcPr>
          <w:p w14:paraId="5C6F4E14" w14:textId="6DCC6EE4" w:rsidR="00994712" w:rsidRPr="004A1893" w:rsidRDefault="0095306B" w:rsidP="0095306B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Doç. Dr. Abdullah KILIÇARASLAN</w:t>
            </w:r>
          </w:p>
        </w:tc>
      </w:tr>
      <w:tr w:rsidR="00994712" w:rsidRPr="004A1893" w14:paraId="6886D31F" w14:textId="77777777" w:rsidTr="0095306B">
        <w:trPr>
          <w:trHeight w:val="332"/>
        </w:trPr>
        <w:tc>
          <w:tcPr>
            <w:tcW w:w="852" w:type="dxa"/>
          </w:tcPr>
          <w:p w14:paraId="3CDA86C8" w14:textId="77777777" w:rsidR="00994712" w:rsidRPr="004A1893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LOJ 254</w:t>
            </w:r>
          </w:p>
        </w:tc>
        <w:tc>
          <w:tcPr>
            <w:tcW w:w="3028" w:type="dxa"/>
          </w:tcPr>
          <w:p w14:paraId="26717DE0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Tarım Ekonomisi ve İşletmeciliği</w:t>
            </w:r>
          </w:p>
        </w:tc>
        <w:tc>
          <w:tcPr>
            <w:tcW w:w="1122" w:type="dxa"/>
          </w:tcPr>
          <w:p w14:paraId="6AF6BE55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</w:tcPr>
          <w:p w14:paraId="16F0B96B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15" w:type="dxa"/>
          </w:tcPr>
          <w:p w14:paraId="2C05FF23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</w:tcPr>
          <w:p w14:paraId="7D199D34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</w:tcPr>
          <w:p w14:paraId="5AB0DCA2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70" w:type="dxa"/>
          </w:tcPr>
          <w:p w14:paraId="4E0D1FB9" w14:textId="77777777" w:rsidR="00994712" w:rsidRPr="004A1893" w:rsidRDefault="00000000" w:rsidP="0095306B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Öğr. Gör. Musa ACAR</w:t>
            </w:r>
          </w:p>
        </w:tc>
      </w:tr>
      <w:tr w:rsidR="002447E1" w:rsidRPr="004A1893" w14:paraId="6C9AD6C4" w14:textId="77777777" w:rsidTr="0095306B">
        <w:trPr>
          <w:trHeight w:val="332"/>
        </w:trPr>
        <w:tc>
          <w:tcPr>
            <w:tcW w:w="852" w:type="dxa"/>
          </w:tcPr>
          <w:p w14:paraId="1121E668" w14:textId="168ACE4F" w:rsidR="002447E1" w:rsidRPr="002447E1" w:rsidRDefault="002447E1" w:rsidP="002447E1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447E1">
              <w:rPr>
                <w:rFonts w:ascii="Times New Roman" w:eastAsia="Times New Roman" w:hAnsi="Times New Roman" w:cs="Times New Roman"/>
                <w:sz w:val="16"/>
                <w:szCs w:val="16"/>
              </w:rPr>
              <w:t>LOJ 256</w:t>
            </w:r>
          </w:p>
        </w:tc>
        <w:tc>
          <w:tcPr>
            <w:tcW w:w="3028" w:type="dxa"/>
          </w:tcPr>
          <w:p w14:paraId="5C90D53C" w14:textId="66197258" w:rsidR="002447E1" w:rsidRPr="002447E1" w:rsidRDefault="002447E1" w:rsidP="002447E1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447E1">
              <w:rPr>
                <w:rFonts w:ascii="Times New Roman" w:eastAsia="Times New Roman" w:hAnsi="Times New Roman" w:cs="Times New Roman"/>
                <w:sz w:val="16"/>
                <w:szCs w:val="16"/>
              </w:rPr>
              <w:t>Tarımsal Kooperatifçilik</w:t>
            </w:r>
          </w:p>
        </w:tc>
        <w:tc>
          <w:tcPr>
            <w:tcW w:w="1122" w:type="dxa"/>
          </w:tcPr>
          <w:p w14:paraId="3B513424" w14:textId="794480A8" w:rsidR="002447E1" w:rsidRPr="002447E1" w:rsidRDefault="002447E1" w:rsidP="002447E1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447E1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</w:tcPr>
          <w:p w14:paraId="354A1EA6" w14:textId="540897BA" w:rsidR="002447E1" w:rsidRPr="002447E1" w:rsidRDefault="002447E1" w:rsidP="002447E1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447E1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15" w:type="dxa"/>
          </w:tcPr>
          <w:p w14:paraId="77868A69" w14:textId="68B1AD95" w:rsidR="002447E1" w:rsidRPr="002447E1" w:rsidRDefault="002447E1" w:rsidP="002447E1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447E1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</w:tcPr>
          <w:p w14:paraId="7F78E29D" w14:textId="035D265E" w:rsidR="002447E1" w:rsidRPr="002447E1" w:rsidRDefault="002447E1" w:rsidP="002447E1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447E1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</w:tcPr>
          <w:p w14:paraId="5B9AA6A2" w14:textId="27959394" w:rsidR="002447E1" w:rsidRPr="002447E1" w:rsidRDefault="002447E1" w:rsidP="002447E1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447E1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70" w:type="dxa"/>
          </w:tcPr>
          <w:p w14:paraId="56F76998" w14:textId="304B6DC8" w:rsidR="002447E1" w:rsidRPr="002447E1" w:rsidRDefault="002447E1" w:rsidP="002447E1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447E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Öğr. Gör. Musa ACAR</w:t>
            </w:r>
          </w:p>
        </w:tc>
      </w:tr>
      <w:tr w:rsidR="00994712" w:rsidRPr="004A1893" w14:paraId="16EEAC83" w14:textId="77777777" w:rsidTr="0095306B">
        <w:trPr>
          <w:trHeight w:val="332"/>
        </w:trPr>
        <w:tc>
          <w:tcPr>
            <w:tcW w:w="852" w:type="dxa"/>
          </w:tcPr>
          <w:p w14:paraId="59B25469" w14:textId="77777777" w:rsidR="00994712" w:rsidRPr="004A1893" w:rsidRDefault="00000000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LOJ 258</w:t>
            </w:r>
          </w:p>
        </w:tc>
        <w:tc>
          <w:tcPr>
            <w:tcW w:w="3028" w:type="dxa"/>
          </w:tcPr>
          <w:p w14:paraId="295D13EB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Tarıma Dayalı Sanayi İşletmeciliği</w:t>
            </w:r>
          </w:p>
        </w:tc>
        <w:tc>
          <w:tcPr>
            <w:tcW w:w="1122" w:type="dxa"/>
          </w:tcPr>
          <w:p w14:paraId="72D1D4B1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Seçmeli</w:t>
            </w:r>
          </w:p>
        </w:tc>
        <w:tc>
          <w:tcPr>
            <w:tcW w:w="643" w:type="dxa"/>
          </w:tcPr>
          <w:p w14:paraId="76D97E96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15" w:type="dxa"/>
          </w:tcPr>
          <w:p w14:paraId="10DA3D1A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386" w:type="dxa"/>
          </w:tcPr>
          <w:p w14:paraId="1F66C49F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20" w:type="dxa"/>
          </w:tcPr>
          <w:p w14:paraId="4491C7C0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070" w:type="dxa"/>
          </w:tcPr>
          <w:p w14:paraId="27A8EF3D" w14:textId="77777777" w:rsidR="00994712" w:rsidRPr="004A1893" w:rsidRDefault="00000000" w:rsidP="0095306B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Öğr. Gör. Musa ACAR</w:t>
            </w:r>
          </w:p>
        </w:tc>
      </w:tr>
      <w:tr w:rsidR="00994712" w:rsidRPr="004A1893" w14:paraId="33FCB65B" w14:textId="77777777" w:rsidTr="0095306B">
        <w:trPr>
          <w:trHeight w:val="332"/>
        </w:trPr>
        <w:tc>
          <w:tcPr>
            <w:tcW w:w="852" w:type="dxa"/>
          </w:tcPr>
          <w:p w14:paraId="5D5CDDA7" w14:textId="77777777" w:rsidR="00994712" w:rsidRPr="004A1893" w:rsidRDefault="00994712">
            <w:pPr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028" w:type="dxa"/>
          </w:tcPr>
          <w:p w14:paraId="4EB0351F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Toplam</w:t>
            </w:r>
          </w:p>
        </w:tc>
        <w:tc>
          <w:tcPr>
            <w:tcW w:w="1122" w:type="dxa"/>
          </w:tcPr>
          <w:p w14:paraId="58F2BDDA" w14:textId="77777777" w:rsidR="00994712" w:rsidRPr="004A1893" w:rsidRDefault="00994712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3" w:type="dxa"/>
          </w:tcPr>
          <w:p w14:paraId="736A3AFE" w14:textId="77777777" w:rsidR="00994712" w:rsidRPr="004A1893" w:rsidRDefault="00994712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5" w:type="dxa"/>
          </w:tcPr>
          <w:p w14:paraId="4D662A91" w14:textId="77777777" w:rsidR="00994712" w:rsidRPr="004A1893" w:rsidRDefault="00994712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" w:type="dxa"/>
          </w:tcPr>
          <w:p w14:paraId="637BE619" w14:textId="77777777" w:rsidR="00994712" w:rsidRPr="004A1893" w:rsidRDefault="00994712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20" w:type="dxa"/>
          </w:tcPr>
          <w:p w14:paraId="23373CBA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070" w:type="dxa"/>
          </w:tcPr>
          <w:p w14:paraId="192177C6" w14:textId="77777777" w:rsidR="00994712" w:rsidRPr="004A1893" w:rsidRDefault="00994712">
            <w:pPr>
              <w:widowControl w:val="0"/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00EC8938" w14:textId="77777777" w:rsidR="00994712" w:rsidRPr="004A1893" w:rsidRDefault="00994712">
      <w:pPr>
        <w:tabs>
          <w:tab w:val="left" w:pos="180"/>
        </w:tabs>
        <w:ind w:left="0" w:hanging="2"/>
        <w:rPr>
          <w:rFonts w:ascii="Times New Roman" w:eastAsia="Times New Roman" w:hAnsi="Times New Roman" w:cs="Times New Roman"/>
          <w:sz w:val="16"/>
          <w:szCs w:val="16"/>
        </w:rPr>
      </w:pPr>
    </w:p>
    <w:p w14:paraId="0D58D9C0" w14:textId="77777777" w:rsidR="00994712" w:rsidRPr="004A1893" w:rsidRDefault="00994712">
      <w:pPr>
        <w:spacing w:after="0"/>
        <w:ind w:left="0" w:hanging="2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3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80"/>
        <w:gridCol w:w="3060"/>
        <w:gridCol w:w="2955"/>
      </w:tblGrid>
      <w:tr w:rsidR="00994712" w:rsidRPr="004A1893" w14:paraId="096F143C" w14:textId="77777777">
        <w:trPr>
          <w:trHeight w:val="1203"/>
        </w:trPr>
        <w:tc>
          <w:tcPr>
            <w:tcW w:w="9495" w:type="dxa"/>
            <w:gridSpan w:val="3"/>
          </w:tcPr>
          <w:p w14:paraId="24A65B44" w14:textId="77777777" w:rsidR="00994712" w:rsidRPr="004A1893" w:rsidRDefault="00000000">
            <w:pPr>
              <w:spacing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*Seçmeli derslerden en az 30 AKTS almak zorunludur. (Öğrencinin mezun olabilmesi için)</w:t>
            </w:r>
          </w:p>
          <w:p w14:paraId="1D080DBE" w14:textId="1786DE76" w:rsidR="00994712" w:rsidRPr="004A1893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Öğr. Gör.</w:t>
            </w:r>
            <w:r w:rsidR="0095306B"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Dr.</w:t>
            </w: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Zekiye ÖRTLEK</w:t>
            </w:r>
          </w:p>
          <w:p w14:paraId="5903FF89" w14:textId="77777777" w:rsidR="00994712" w:rsidRPr="004A1893" w:rsidRDefault="00000000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Bölüm Başkan V.</w:t>
            </w:r>
          </w:p>
        </w:tc>
      </w:tr>
      <w:tr w:rsidR="00994712" w:rsidRPr="004A1893" w14:paraId="238A807A" w14:textId="77777777">
        <w:trPr>
          <w:trHeight w:val="895"/>
        </w:trPr>
        <w:tc>
          <w:tcPr>
            <w:tcW w:w="3480" w:type="dxa"/>
          </w:tcPr>
          <w:p w14:paraId="2E351CAF" w14:textId="77777777" w:rsidR="006C2797" w:rsidRPr="004A1893" w:rsidRDefault="006C2797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Doç. Dr. Abdullah KILIÇARASLAN </w:t>
            </w:r>
          </w:p>
          <w:p w14:paraId="012225A1" w14:textId="639A36CC" w:rsidR="00994712" w:rsidRPr="004A1893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Üye</w:t>
            </w:r>
          </w:p>
          <w:p w14:paraId="160A4FFB" w14:textId="77777777" w:rsidR="00994712" w:rsidRPr="004A1893" w:rsidRDefault="00994712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060" w:type="dxa"/>
          </w:tcPr>
          <w:p w14:paraId="24AB1665" w14:textId="77777777" w:rsidR="00994712" w:rsidRPr="004A1893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Öğr. Gör. Tuba USLU</w:t>
            </w:r>
          </w:p>
          <w:p w14:paraId="5286E73C" w14:textId="77777777" w:rsidR="00994712" w:rsidRPr="004A1893" w:rsidRDefault="00000000">
            <w:pPr>
              <w:tabs>
                <w:tab w:val="left" w:pos="2985"/>
              </w:tabs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Üye</w:t>
            </w:r>
          </w:p>
          <w:p w14:paraId="1C61D662" w14:textId="77777777" w:rsidR="00994712" w:rsidRPr="004A1893" w:rsidRDefault="00994712">
            <w:pPr>
              <w:widowControl w:val="0"/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955" w:type="dxa"/>
          </w:tcPr>
          <w:p w14:paraId="706A26D8" w14:textId="77777777" w:rsidR="00994712" w:rsidRPr="004A1893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Öğr. Gör. Musa ACAR</w:t>
            </w:r>
          </w:p>
          <w:p w14:paraId="336123FB" w14:textId="77777777" w:rsidR="00994712" w:rsidRDefault="00000000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A1893">
              <w:rPr>
                <w:rFonts w:ascii="Times New Roman" w:eastAsia="Times New Roman" w:hAnsi="Times New Roman" w:cs="Times New Roman"/>
                <w:sz w:val="16"/>
                <w:szCs w:val="16"/>
              </w:rPr>
              <w:t>Üye</w:t>
            </w:r>
          </w:p>
          <w:p w14:paraId="276349B6" w14:textId="54F15E86" w:rsidR="00901264" w:rsidRPr="004A1893" w:rsidRDefault="00901264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(İzinli)</w:t>
            </w:r>
          </w:p>
          <w:p w14:paraId="30AE233C" w14:textId="77777777" w:rsidR="00994712" w:rsidRPr="004A1893" w:rsidRDefault="00994712">
            <w:pPr>
              <w:widowControl w:val="0"/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36F8D55" w14:textId="77777777" w:rsidR="00994712" w:rsidRDefault="00994712" w:rsidP="00BC7B7E">
      <w:pPr>
        <w:widowControl w:val="0"/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98DB485" w14:textId="77777777" w:rsidR="00994712" w:rsidRDefault="00994712">
      <w:pPr>
        <w:tabs>
          <w:tab w:val="left" w:pos="5295"/>
        </w:tabs>
        <w:ind w:left="0" w:hanging="2"/>
        <w:rPr>
          <w:rFonts w:ascii="Times New Roman" w:eastAsia="Times New Roman" w:hAnsi="Times New Roman" w:cs="Times New Roman"/>
          <w:sz w:val="18"/>
          <w:szCs w:val="18"/>
        </w:rPr>
      </w:pPr>
    </w:p>
    <w:sectPr w:rsidR="009947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1418" w:bottom="2098" w:left="1418" w:header="397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2F883" w14:textId="77777777" w:rsidR="00C70C25" w:rsidRDefault="00C70C25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FABC003" w14:textId="77777777" w:rsidR="00C70C25" w:rsidRDefault="00C70C25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  <w:embedRegular r:id="rId1" w:fontKey="{181B6E02-D9FB-4F21-868C-ECDBF8743CC2}"/>
    <w:embedBold r:id="rId2" w:fontKey="{32E5C309-B3A8-4074-9854-8429343CD20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9CBF54CB-4543-402C-8183-026B9E8BD014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F628F3DB-7DA0-4E7B-AC69-7EBEEECD12D2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3B02B281-E8A4-483B-A2F4-209DA8D7DAD8}"/>
    <w:embedItalic r:id="rId6" w:fontKey="{BF520969-22A9-411E-8F55-ED0FC0ECEE6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94B1D728-9FD4-41E7-B9D5-A7C8F75EC2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CAC66" w14:textId="77777777" w:rsidR="00994712" w:rsidRDefault="009947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1E0FA" w14:textId="3AEEF5C1" w:rsidR="00994712" w:rsidRDefault="00910AE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 w:rsidRPr="00910AE7">
      <w:rPr>
        <w:rFonts w:ascii="Times New Roman" w:eastAsia="Times New Roman" w:hAnsi="Times New Roman" w:cs="Times New Roman"/>
        <w:b/>
        <w:color w:val="000000"/>
        <w:sz w:val="20"/>
        <w:szCs w:val="20"/>
      </w:rPr>
      <w:t>30.12.2024</w: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 Raportör: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>MYO Sekreteri Mustafa DEMİRCİ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C0C2C" w14:textId="77777777" w:rsidR="00994712" w:rsidRDefault="009947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A71B2" w14:textId="77777777" w:rsidR="00C70C25" w:rsidRDefault="00C70C25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0D729FD" w14:textId="77777777" w:rsidR="00C70C25" w:rsidRDefault="00C70C25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B8403" w14:textId="77777777" w:rsidR="00994712" w:rsidRDefault="0099471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C1D8D" w14:textId="77777777" w:rsidR="00994712" w:rsidRDefault="0099471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tbl>
    <w:tblPr>
      <w:tblStyle w:val="af4"/>
      <w:tblW w:w="10432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000" w:firstRow="0" w:lastRow="0" w:firstColumn="0" w:lastColumn="0" w:noHBand="0" w:noVBand="0"/>
    </w:tblPr>
    <w:tblGrid>
      <w:gridCol w:w="1550"/>
      <w:gridCol w:w="3909"/>
      <w:gridCol w:w="1559"/>
      <w:gridCol w:w="1572"/>
      <w:gridCol w:w="1842"/>
    </w:tblGrid>
    <w:tr w:rsidR="00994712" w14:paraId="34BFF9EF" w14:textId="77777777">
      <w:trPr>
        <w:trHeight w:val="246"/>
      </w:trPr>
      <w:tc>
        <w:tcPr>
          <w:tcW w:w="1550" w:type="dxa"/>
          <w:vMerge w:val="restart"/>
          <w:vAlign w:val="center"/>
        </w:tcPr>
        <w:p w14:paraId="7DF6B0F1" w14:textId="77777777" w:rsidR="00994712" w:rsidRDefault="0099471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 w:val="restart"/>
          <w:vAlign w:val="center"/>
        </w:tcPr>
        <w:p w14:paraId="7BEEFE2A" w14:textId="77777777" w:rsidR="00994712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T.C. </w:t>
          </w:r>
        </w:p>
        <w:p w14:paraId="1A9991C3" w14:textId="77777777" w:rsidR="00994712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 xml:space="preserve">AKSARAY ÜNİVERSİTESİ </w:t>
          </w:r>
        </w:p>
        <w:p w14:paraId="1079AD1A" w14:textId="77777777" w:rsidR="00994712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ESKİL MESLEK YÜKSEKOKULU</w:t>
          </w:r>
        </w:p>
        <w:p w14:paraId="26F267F5" w14:textId="77777777" w:rsidR="00994712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YÖNETİM VE ORGANİZASYON BÖLÜMÜ LOJİSTİK PROGRAMI</w:t>
          </w:r>
        </w:p>
        <w:p w14:paraId="3C8AED9B" w14:textId="77777777" w:rsidR="00994712" w:rsidRDefault="00000000">
          <w:pP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KURUL KARARI</w:t>
          </w:r>
        </w:p>
      </w:tc>
      <w:tc>
        <w:tcPr>
          <w:tcW w:w="1559" w:type="dxa"/>
          <w:vAlign w:val="center"/>
        </w:tcPr>
        <w:p w14:paraId="38CA37B7" w14:textId="77777777" w:rsidR="009947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Doküman No</w:t>
          </w:r>
        </w:p>
      </w:tc>
      <w:tc>
        <w:tcPr>
          <w:tcW w:w="1572" w:type="dxa"/>
          <w:vAlign w:val="center"/>
        </w:tcPr>
        <w:p w14:paraId="40C82A3E" w14:textId="77777777" w:rsidR="009947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KYS-FRM-091</w:t>
          </w:r>
        </w:p>
      </w:tc>
      <w:tc>
        <w:tcPr>
          <w:tcW w:w="1842" w:type="dxa"/>
          <w:vMerge w:val="restart"/>
          <w:vAlign w:val="center"/>
        </w:tcPr>
        <w:p w14:paraId="5A09604B" w14:textId="77777777" w:rsidR="009947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34E83A2" wp14:editId="661C9E23">
                <wp:extent cx="1049020" cy="699770"/>
                <wp:effectExtent l="0" t="0" r="0" b="0"/>
                <wp:docPr id="1027" name="image1.jpg" descr="C:\Users\PC\Pictures\LOGO_ISO-9000-Big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PC\Pictures\LOGO_ISO-9000-Big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9020" cy="6997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994712" w14:paraId="76D68F43" w14:textId="77777777">
      <w:trPr>
        <w:trHeight w:val="256"/>
      </w:trPr>
      <w:tc>
        <w:tcPr>
          <w:tcW w:w="1550" w:type="dxa"/>
          <w:vMerge/>
          <w:vAlign w:val="center"/>
        </w:tcPr>
        <w:p w14:paraId="43E413C0" w14:textId="77777777" w:rsidR="00994712" w:rsidRDefault="009947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1FD682FF" w14:textId="77777777" w:rsidR="00994712" w:rsidRDefault="009947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036C26BD" w14:textId="77777777" w:rsidR="009947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İlk Yayın Tarihi</w:t>
          </w:r>
        </w:p>
      </w:tc>
      <w:tc>
        <w:tcPr>
          <w:tcW w:w="1572" w:type="dxa"/>
          <w:vAlign w:val="center"/>
        </w:tcPr>
        <w:p w14:paraId="6716D9AE" w14:textId="77777777" w:rsidR="009947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30.04.2018</w:t>
          </w:r>
        </w:p>
      </w:tc>
      <w:tc>
        <w:tcPr>
          <w:tcW w:w="1842" w:type="dxa"/>
          <w:vMerge/>
          <w:vAlign w:val="center"/>
        </w:tcPr>
        <w:p w14:paraId="72A9CAD0" w14:textId="77777777" w:rsidR="00994712" w:rsidRDefault="009947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  <w:tr w:rsidR="00994712" w14:paraId="5D731D9F" w14:textId="77777777">
      <w:trPr>
        <w:trHeight w:val="256"/>
      </w:trPr>
      <w:tc>
        <w:tcPr>
          <w:tcW w:w="1550" w:type="dxa"/>
          <w:vMerge/>
          <w:vAlign w:val="center"/>
        </w:tcPr>
        <w:p w14:paraId="2042E75E" w14:textId="77777777" w:rsidR="00994712" w:rsidRDefault="009947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41B2B586" w14:textId="77777777" w:rsidR="00994712" w:rsidRDefault="009947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7FEAAE3E" w14:textId="77777777" w:rsidR="009947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Revizyon Tarihi</w:t>
          </w:r>
        </w:p>
      </w:tc>
      <w:tc>
        <w:tcPr>
          <w:tcW w:w="1572" w:type="dxa"/>
          <w:vAlign w:val="center"/>
        </w:tcPr>
        <w:p w14:paraId="692B752F" w14:textId="77777777" w:rsidR="009947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30.04.2018</w:t>
          </w:r>
        </w:p>
      </w:tc>
      <w:tc>
        <w:tcPr>
          <w:tcW w:w="1842" w:type="dxa"/>
          <w:vMerge/>
          <w:vAlign w:val="center"/>
        </w:tcPr>
        <w:p w14:paraId="433B853C" w14:textId="77777777" w:rsidR="00994712" w:rsidRDefault="009947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  <w:tr w:rsidR="00994712" w14:paraId="30DB1976" w14:textId="77777777">
      <w:trPr>
        <w:trHeight w:val="265"/>
      </w:trPr>
      <w:tc>
        <w:tcPr>
          <w:tcW w:w="1550" w:type="dxa"/>
          <w:vMerge/>
          <w:vAlign w:val="center"/>
        </w:tcPr>
        <w:p w14:paraId="244439E6" w14:textId="77777777" w:rsidR="00994712" w:rsidRDefault="009947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686DFDED" w14:textId="77777777" w:rsidR="00994712" w:rsidRDefault="009947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5EB350FA" w14:textId="77777777" w:rsidR="009947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Revizyon No</w:t>
          </w:r>
        </w:p>
      </w:tc>
      <w:tc>
        <w:tcPr>
          <w:tcW w:w="1572" w:type="dxa"/>
          <w:vAlign w:val="center"/>
        </w:tcPr>
        <w:p w14:paraId="20366588" w14:textId="77777777" w:rsidR="009947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00</w:t>
          </w:r>
        </w:p>
      </w:tc>
      <w:tc>
        <w:tcPr>
          <w:tcW w:w="1842" w:type="dxa"/>
          <w:vMerge/>
          <w:vAlign w:val="center"/>
        </w:tcPr>
        <w:p w14:paraId="61E1DCA9" w14:textId="77777777" w:rsidR="00994712" w:rsidRDefault="009947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  <w:tr w:rsidR="00994712" w14:paraId="53237F91" w14:textId="77777777">
      <w:trPr>
        <w:trHeight w:val="256"/>
      </w:trPr>
      <w:tc>
        <w:tcPr>
          <w:tcW w:w="1550" w:type="dxa"/>
          <w:vMerge/>
          <w:vAlign w:val="center"/>
        </w:tcPr>
        <w:p w14:paraId="606C8414" w14:textId="77777777" w:rsidR="00994712" w:rsidRDefault="009947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09" w:type="dxa"/>
          <w:vMerge/>
          <w:vAlign w:val="center"/>
        </w:tcPr>
        <w:p w14:paraId="3E13E6A8" w14:textId="77777777" w:rsidR="00994712" w:rsidRDefault="009947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1559" w:type="dxa"/>
          <w:vAlign w:val="center"/>
        </w:tcPr>
        <w:p w14:paraId="1C848A62" w14:textId="77777777" w:rsidR="009947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Sayfa No</w:t>
          </w:r>
        </w:p>
      </w:tc>
      <w:tc>
        <w:tcPr>
          <w:tcW w:w="1572" w:type="dxa"/>
          <w:vAlign w:val="center"/>
        </w:tcPr>
        <w:p w14:paraId="23BD92CB" w14:textId="77777777" w:rsidR="0099471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separate"/>
          </w:r>
          <w:r w:rsidR="0046391C">
            <w:rPr>
              <w:rFonts w:ascii="Times New Roman" w:eastAsia="Times New Roman" w:hAnsi="Times New Roman" w:cs="Times New Roman"/>
              <w:noProof/>
              <w:color w:val="000000"/>
              <w:sz w:val="20"/>
              <w:szCs w:val="2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/2</w:t>
          </w:r>
        </w:p>
      </w:tc>
      <w:tc>
        <w:tcPr>
          <w:tcW w:w="1842" w:type="dxa"/>
          <w:vMerge/>
          <w:vAlign w:val="center"/>
        </w:tcPr>
        <w:p w14:paraId="3AB52A45" w14:textId="77777777" w:rsidR="00994712" w:rsidRDefault="0099471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</w:tr>
  </w:tbl>
  <w:p w14:paraId="13E1CA1A" w14:textId="77777777" w:rsidR="00994712" w:rsidRDefault="00994712">
    <w:pPr>
      <w:pBdr>
        <w:top w:val="nil"/>
        <w:left w:val="nil"/>
        <w:bottom w:val="nil"/>
        <w:right w:val="nil"/>
        <w:between w:val="nil"/>
      </w:pBdr>
      <w:tabs>
        <w:tab w:val="left" w:pos="1140"/>
      </w:tabs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75A71" w14:textId="77777777" w:rsidR="00994712" w:rsidRDefault="0099471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5A7349"/>
    <w:multiLevelType w:val="multilevel"/>
    <w:tmpl w:val="EEB05B20"/>
    <w:lvl w:ilvl="0">
      <w:start w:val="1"/>
      <w:numFmt w:val="decimal"/>
      <w:pStyle w:val="ListeNumar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44843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712"/>
    <w:rsid w:val="00017E48"/>
    <w:rsid w:val="000570A6"/>
    <w:rsid w:val="00061DCE"/>
    <w:rsid w:val="00067B82"/>
    <w:rsid w:val="00116672"/>
    <w:rsid w:val="00136347"/>
    <w:rsid w:val="002447E1"/>
    <w:rsid w:val="002F6743"/>
    <w:rsid w:val="002F7B27"/>
    <w:rsid w:val="00400B4E"/>
    <w:rsid w:val="0046391C"/>
    <w:rsid w:val="00473133"/>
    <w:rsid w:val="004A1893"/>
    <w:rsid w:val="005F313D"/>
    <w:rsid w:val="00637FBE"/>
    <w:rsid w:val="00653791"/>
    <w:rsid w:val="006C2797"/>
    <w:rsid w:val="00702558"/>
    <w:rsid w:val="00776F94"/>
    <w:rsid w:val="008B35A9"/>
    <w:rsid w:val="008D681B"/>
    <w:rsid w:val="00901264"/>
    <w:rsid w:val="00910AE7"/>
    <w:rsid w:val="0095306B"/>
    <w:rsid w:val="00961C46"/>
    <w:rsid w:val="00994712"/>
    <w:rsid w:val="00A267A6"/>
    <w:rsid w:val="00A42C00"/>
    <w:rsid w:val="00B03AEE"/>
    <w:rsid w:val="00B94721"/>
    <w:rsid w:val="00BC7B7E"/>
    <w:rsid w:val="00C70C25"/>
    <w:rsid w:val="00D60C3C"/>
    <w:rsid w:val="00DC6E3C"/>
    <w:rsid w:val="00DD5A03"/>
    <w:rsid w:val="00F50A08"/>
    <w:rsid w:val="00F5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426721"/>
  <w15:docId w15:val="{5D9AD7E1-BFDF-441D-B460-ADB4D98BC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tr-TR" w:eastAsia="tr-TR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B7E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Bilgi1">
    <w:name w:val="Üst Bilgi1"/>
    <w:basedOn w:val="Normal"/>
    <w:qFormat/>
    <w:pPr>
      <w:spacing w:after="0" w:line="240" w:lineRule="auto"/>
    </w:pPr>
  </w:style>
  <w:style w:type="character" w:customStyle="1" w:styleId="stBilgiChar">
    <w:name w:val="Üst Bilgi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paragraph" w:customStyle="1" w:styleId="AltBilgi1">
    <w:name w:val="Alt Bilgi1"/>
    <w:basedOn w:val="Normal"/>
    <w:qFormat/>
    <w:pPr>
      <w:spacing w:after="0" w:line="240" w:lineRule="auto"/>
    </w:pPr>
  </w:style>
  <w:style w:type="character" w:customStyle="1" w:styleId="AltBilgiChar">
    <w:name w:val="Alt Bilgi Char"/>
    <w:basedOn w:val="VarsaylanParagrafYazTipi"/>
    <w:rPr>
      <w:w w:val="100"/>
      <w:position w:val="-1"/>
      <w:effect w:val="none"/>
      <w:vertAlign w:val="baseline"/>
      <w:cs w:val="0"/>
      <w:em w:val="none"/>
    </w:rPr>
  </w:style>
  <w:style w:type="table" w:styleId="TabloKlavuzu">
    <w:name w:val="Table Grid"/>
    <w:basedOn w:val="NormalTablo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Calibri" w:hAnsi="Times New Roman"/>
      <w:color w:val="000000"/>
      <w:position w:val="-1"/>
      <w:sz w:val="24"/>
      <w:szCs w:val="24"/>
    </w:rPr>
  </w:style>
  <w:style w:type="paragraph" w:customStyle="1" w:styleId="listparagraph">
    <w:name w:val="list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ListeNumaras">
    <w:name w:val="List Number"/>
    <w:basedOn w:val="Normal"/>
    <w:qFormat/>
    <w:pPr>
      <w:numPr>
        <w:numId w:val="1"/>
      </w:numPr>
      <w:spacing w:before="60" w:after="60" w:line="240" w:lineRule="auto"/>
      <w:ind w:left="-1" w:hanging="1"/>
      <w:jc w:val="both"/>
    </w:pPr>
    <w:rPr>
      <w:rFonts w:ascii="Times New Roman" w:eastAsia="Times New Roman" w:hAnsi="Times New Roman"/>
      <w:sz w:val="20"/>
      <w:szCs w:val="20"/>
      <w:lang w:eastAsia="tr-TR"/>
    </w:rPr>
  </w:style>
  <w:style w:type="table" w:customStyle="1" w:styleId="TabloKlavuzu1">
    <w:name w:val="Tablo Kılavuzu1"/>
    <w:basedOn w:val="NormalTablo"/>
    <w:next w:val="TabloKlavuzu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Times New Roman"/>
      <w:position w:val="-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ltBilgi">
    <w:name w:val="footer"/>
    <w:basedOn w:val="Normal"/>
    <w:link w:val="AltBilgiChar1"/>
    <w:uiPriority w:val="99"/>
    <w:unhideWhenUsed/>
    <w:rsid w:val="00653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1">
    <w:name w:val="Alt Bilgi Char1"/>
    <w:basedOn w:val="VarsaylanParagrafYazTipi"/>
    <w:link w:val="AltBilgi"/>
    <w:uiPriority w:val="99"/>
    <w:rsid w:val="00653BF5"/>
    <w:rPr>
      <w:position w:val="-1"/>
      <w:lang w:eastAsia="en-US"/>
    </w:r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aThMulzxiv4o+MZe6ZZ58EnZkg==">CgMxLjAyCGguZ2pkZ3hzMgloLjMwajB6bGw4AHIhMVk5dDY4czZaOUg3OWp5M1NUd29jUU5pdzJXTGdqanVN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 Singin</dc:creator>
  <cp:lastModifiedBy>Zekiye Ortlek</cp:lastModifiedBy>
  <cp:revision>56</cp:revision>
  <dcterms:created xsi:type="dcterms:W3CDTF">2024-12-20T11:49:00Z</dcterms:created>
  <dcterms:modified xsi:type="dcterms:W3CDTF">2024-12-30T10:52:00Z</dcterms:modified>
</cp:coreProperties>
</file>